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B6" w:rsidRPr="001C0979" w:rsidRDefault="009463B6" w:rsidP="009463B6">
      <w:pPr>
        <w:framePr w:w="9635" w:hSpace="180" w:wrap="around" w:vAnchor="text" w:hAnchor="page" w:x="1276" w:y="1"/>
        <w:jc w:val="center"/>
        <w:rPr>
          <w:b/>
        </w:rPr>
      </w:pPr>
      <w:r>
        <w:rPr>
          <w:b/>
        </w:rPr>
        <w:t xml:space="preserve">          </w:t>
      </w:r>
      <w:r w:rsidRPr="001C0979">
        <w:rPr>
          <w:b/>
        </w:rPr>
        <w:object w:dxaOrig="8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2.1pt" o:ole="">
            <v:imagedata r:id="rId7" o:title=""/>
          </v:shape>
          <o:OLEObject Type="Embed" ProgID="Word.Picture.8" ShapeID="_x0000_i1025" DrawAspect="Content" ObjectID="_1680685047" r:id="rId8"/>
        </w:object>
      </w:r>
    </w:p>
    <w:p w:rsidR="009463B6" w:rsidRPr="009463B6" w:rsidRDefault="00D974A1" w:rsidP="009463B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35pt;margin-top:-23.5pt;width:69.15pt;height:22.9pt;z-index:251658240" strokecolor="white [3212]">
            <v:textbox>
              <w:txbxContent>
                <w:p w:rsidR="00D974A1" w:rsidRPr="00D974A1" w:rsidRDefault="00D974A1">
                  <w:pPr>
                    <w:rPr>
                      <w:rFonts w:ascii="Times New Roman" w:hAnsi="Times New Roman" w:cs="Times New Roman"/>
                    </w:rPr>
                  </w:pPr>
                  <w:r w:rsidRPr="00D974A1">
                    <w:rPr>
                      <w:rFonts w:ascii="Times New Roman" w:hAnsi="Times New Roman" w:cs="Times New Roman"/>
                    </w:rPr>
                    <w:t>ПРОЕКТ</w:t>
                  </w:r>
                </w:p>
              </w:txbxContent>
            </v:textbox>
          </v:shape>
        </w:pict>
      </w:r>
      <w:r w:rsidR="009463B6" w:rsidRPr="009463B6">
        <w:rPr>
          <w:rFonts w:ascii="Times New Roman" w:hAnsi="Times New Roman" w:cs="Times New Roman"/>
          <w:b/>
          <w:sz w:val="28"/>
        </w:rPr>
        <w:t xml:space="preserve"> </w:t>
      </w:r>
      <w:r w:rsidR="009463B6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9463B6" w:rsidRPr="009463B6">
        <w:rPr>
          <w:rFonts w:ascii="Times New Roman" w:hAnsi="Times New Roman" w:cs="Times New Roman"/>
          <w:b/>
          <w:sz w:val="28"/>
        </w:rPr>
        <w:t xml:space="preserve"> АДМИНИСТРАЦИЯ ГОРОДА ЕНИСЕЙСКА</w:t>
      </w:r>
    </w:p>
    <w:p w:rsidR="009463B6" w:rsidRPr="009463B6" w:rsidRDefault="009463B6" w:rsidP="009463B6">
      <w:pPr>
        <w:pStyle w:val="3"/>
      </w:pPr>
      <w:r w:rsidRPr="009463B6">
        <w:t>Красноярского края</w:t>
      </w:r>
    </w:p>
    <w:p w:rsidR="009463B6" w:rsidRPr="009463B6" w:rsidRDefault="009463B6" w:rsidP="00946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63B6" w:rsidRPr="009463B6" w:rsidRDefault="009463B6" w:rsidP="009463B6">
      <w:pPr>
        <w:pStyle w:val="2"/>
      </w:pPr>
      <w:r w:rsidRPr="009463B6">
        <w:rPr>
          <w:sz w:val="44"/>
        </w:rPr>
        <w:t>ПОСТАНОВЛЕНИЕ</w:t>
      </w:r>
    </w:p>
    <w:p w:rsidR="009463B6" w:rsidRPr="009463B6" w:rsidRDefault="009463B6" w:rsidP="00946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63B6" w:rsidRPr="009463B6" w:rsidRDefault="009463B6" w:rsidP="00946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63B6" w:rsidRPr="009463B6" w:rsidRDefault="009463B6" w:rsidP="0094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3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63B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63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463B6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63B6">
        <w:rPr>
          <w:rFonts w:ascii="Times New Roman" w:hAnsi="Times New Roman" w:cs="Times New Roman"/>
          <w:sz w:val="24"/>
          <w:szCs w:val="24"/>
        </w:rPr>
        <w:t xml:space="preserve"> г. Енисейск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63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463B6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9463B6" w:rsidRPr="009463B6" w:rsidRDefault="009463B6" w:rsidP="00946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3B6" w:rsidRPr="009463B6" w:rsidRDefault="009463B6" w:rsidP="00946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3B6" w:rsidRDefault="009463B6" w:rsidP="006725D7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5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E689A">
        <w:rPr>
          <w:rFonts w:ascii="Times New Roman" w:hAnsi="Times New Roman" w:cs="Times New Roman"/>
          <w:b w:val="0"/>
          <w:sz w:val="28"/>
          <w:szCs w:val="28"/>
        </w:rPr>
        <w:t>«</w:t>
      </w:r>
      <w:r w:rsidR="009E689A" w:rsidRPr="008136D2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образовательных программах  и учебных планах, рабочих программах учебных курсов, предметов, дисциплин (модулей), годовых</w:t>
      </w:r>
      <w:r w:rsidR="009E689A">
        <w:rPr>
          <w:rFonts w:ascii="Times New Roman" w:hAnsi="Times New Roman" w:cs="Times New Roman"/>
          <w:b w:val="0"/>
          <w:sz w:val="28"/>
          <w:szCs w:val="28"/>
        </w:rPr>
        <w:t xml:space="preserve"> календарных учебных графиках»</w:t>
      </w:r>
    </w:p>
    <w:p w:rsidR="006725D7" w:rsidRPr="006725D7" w:rsidRDefault="006725D7" w:rsidP="006725D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63B6" w:rsidRPr="009463B6" w:rsidRDefault="009463B6" w:rsidP="009463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3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г. №186-п «Об утверждении Порядка разработки и принятия административных регламентов», руководствуясь ст. </w:t>
      </w:r>
      <w:r w:rsidR="00CB73FD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Pr="009463B6">
        <w:rPr>
          <w:rFonts w:ascii="Times New Roman" w:hAnsi="Times New Roman" w:cs="Times New Roman"/>
          <w:color w:val="000000"/>
          <w:sz w:val="28"/>
          <w:szCs w:val="28"/>
        </w:rPr>
        <w:t xml:space="preserve">43, 44, 46 </w:t>
      </w:r>
      <w:r w:rsidRPr="009463B6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9463B6">
        <w:rPr>
          <w:rFonts w:ascii="Times New Roman" w:hAnsi="Times New Roman" w:cs="Times New Roman"/>
          <w:sz w:val="28"/>
          <w:szCs w:val="28"/>
        </w:rPr>
        <w:t xml:space="preserve"> города Енисейска, ПОСТАНОВЛЯЮ: </w:t>
      </w:r>
    </w:p>
    <w:p w:rsidR="009463B6" w:rsidRPr="006725D7" w:rsidRDefault="009463B6" w:rsidP="006725D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5D7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 w:rsidR="009E689A">
        <w:rPr>
          <w:rFonts w:ascii="Times New Roman" w:hAnsi="Times New Roman" w:cs="Times New Roman"/>
          <w:b w:val="0"/>
          <w:sz w:val="28"/>
          <w:szCs w:val="28"/>
        </w:rPr>
        <w:t>«</w:t>
      </w:r>
      <w:r w:rsidR="009E689A" w:rsidRPr="008136D2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образовательных программах  и учебных планах, рабочих программах учебных курсов, предметов, дисциплин (модулей), годовых</w:t>
      </w:r>
      <w:r w:rsidR="009E689A">
        <w:rPr>
          <w:rFonts w:ascii="Times New Roman" w:hAnsi="Times New Roman" w:cs="Times New Roman"/>
          <w:b w:val="0"/>
          <w:sz w:val="28"/>
          <w:szCs w:val="28"/>
        </w:rPr>
        <w:t xml:space="preserve"> календарных учебных графиках»</w:t>
      </w:r>
      <w:r w:rsidR="009E689A" w:rsidRPr="00672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5D7">
        <w:rPr>
          <w:rFonts w:ascii="Times New Roman" w:hAnsi="Times New Roman" w:cs="Times New Roman"/>
          <w:b w:val="0"/>
          <w:sz w:val="28"/>
          <w:szCs w:val="28"/>
        </w:rPr>
        <w:t>согласно приложению №1</w:t>
      </w:r>
      <w:r w:rsidR="00CB73FD" w:rsidRPr="006725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63B6" w:rsidRPr="009463B6" w:rsidRDefault="009463B6" w:rsidP="00946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3B6">
        <w:rPr>
          <w:rFonts w:ascii="Times New Roman" w:hAnsi="Times New Roman" w:cs="Times New Roman"/>
          <w:sz w:val="28"/>
          <w:szCs w:val="28"/>
        </w:rPr>
        <w:t xml:space="preserve">. </w:t>
      </w:r>
      <w:r w:rsidRPr="009463B6">
        <w:rPr>
          <w:rFonts w:ascii="Times New Roman" w:hAnsi="Times New Roman" w:cs="Times New Roman"/>
          <w:color w:val="000000"/>
          <w:sz w:val="28"/>
          <w:szCs w:val="28"/>
        </w:rPr>
        <w:t>Контроль над выполнением настоящего постановления возложить на замест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ителя главы города по социальным и общим вопросам</w:t>
      </w:r>
      <w:r w:rsidRPr="00946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Тихонову О.Ю.</w:t>
      </w:r>
    </w:p>
    <w:p w:rsidR="009463B6" w:rsidRPr="009463B6" w:rsidRDefault="009463B6" w:rsidP="009463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3B6">
        <w:rPr>
          <w:rFonts w:ascii="Times New Roman" w:hAnsi="Times New Roman" w:cs="Times New Roman"/>
          <w:sz w:val="28"/>
          <w:szCs w:val="28"/>
        </w:rPr>
        <w:t xml:space="preserve">. Постановление подлежит </w:t>
      </w:r>
      <w:r w:rsidR="00CB73FD" w:rsidRPr="0080304B">
        <w:rPr>
          <w:rFonts w:ascii="Times New Roman" w:hAnsi="Times New Roman" w:cs="Times New Roman"/>
          <w:sz w:val="28"/>
          <w:szCs w:val="28"/>
        </w:rPr>
        <w:t>опубликованию</w:t>
      </w:r>
      <w:r w:rsidRPr="0080304B">
        <w:rPr>
          <w:rFonts w:ascii="Times New Roman" w:hAnsi="Times New Roman" w:cs="Times New Roman"/>
          <w:sz w:val="28"/>
          <w:szCs w:val="28"/>
        </w:rPr>
        <w:t xml:space="preserve"> в </w:t>
      </w:r>
      <w:r w:rsidR="00CB73FD" w:rsidRPr="0080304B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</w:t>
      </w:r>
      <w:r w:rsidRPr="0080304B">
        <w:rPr>
          <w:rFonts w:ascii="Times New Roman" w:hAnsi="Times New Roman" w:cs="Times New Roman"/>
          <w:sz w:val="28"/>
          <w:szCs w:val="28"/>
        </w:rPr>
        <w:t>Информационн</w:t>
      </w:r>
      <w:r w:rsidR="00CB73FD" w:rsidRPr="0080304B">
        <w:rPr>
          <w:rFonts w:ascii="Times New Roman" w:hAnsi="Times New Roman" w:cs="Times New Roman"/>
          <w:sz w:val="28"/>
          <w:szCs w:val="28"/>
        </w:rPr>
        <w:t>ый</w:t>
      </w:r>
      <w:r w:rsidRPr="0080304B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CB73FD" w:rsidRPr="0080304B">
        <w:rPr>
          <w:rFonts w:ascii="Times New Roman" w:hAnsi="Times New Roman" w:cs="Times New Roman"/>
          <w:sz w:val="28"/>
          <w:szCs w:val="28"/>
        </w:rPr>
        <w:t>ь города Енисейска Красноярского края»</w:t>
      </w:r>
      <w:r w:rsidRPr="0080304B">
        <w:rPr>
          <w:rFonts w:ascii="Times New Roman" w:hAnsi="Times New Roman" w:cs="Times New Roman"/>
          <w:sz w:val="28"/>
          <w:szCs w:val="28"/>
        </w:rPr>
        <w:t xml:space="preserve"> и на официальном </w:t>
      </w:r>
      <w:r w:rsidR="00CB73FD" w:rsidRPr="0080304B">
        <w:rPr>
          <w:rFonts w:ascii="Times New Roman" w:hAnsi="Times New Roman" w:cs="Times New Roman"/>
          <w:sz w:val="28"/>
          <w:szCs w:val="28"/>
        </w:rPr>
        <w:t>сайте</w:t>
      </w:r>
      <w:r w:rsidRPr="009463B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г. Енисейска</w:t>
      </w:r>
      <w:r w:rsidR="00CB73FD">
        <w:rPr>
          <w:rFonts w:ascii="Times New Roman" w:hAnsi="Times New Roman" w:cs="Times New Roman"/>
          <w:sz w:val="28"/>
          <w:szCs w:val="28"/>
        </w:rPr>
        <w:t>:</w:t>
      </w: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463B6">
          <w:rPr>
            <w:rFonts w:ascii="Times New Roman" w:hAnsi="Times New Roman" w:cs="Times New Roman"/>
            <w:sz w:val="28"/>
            <w:szCs w:val="28"/>
            <w:u w:val="single"/>
          </w:rPr>
          <w:t>www.eniseysk.com</w:t>
        </w:r>
      </w:hyperlink>
      <w:r w:rsidR="00CB73FD">
        <w:rPr>
          <w:rFonts w:ascii="Times New Roman" w:hAnsi="Times New Roman" w:cs="Times New Roman"/>
          <w:sz w:val="28"/>
          <w:szCs w:val="28"/>
        </w:rPr>
        <w:t>.</w:t>
      </w: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B6" w:rsidRPr="009463B6" w:rsidRDefault="009463B6" w:rsidP="009463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63B6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Pr="0080304B">
        <w:rPr>
          <w:rFonts w:ascii="Times New Roman" w:hAnsi="Times New Roman" w:cs="Times New Roman"/>
          <w:sz w:val="28"/>
          <w:szCs w:val="28"/>
        </w:rPr>
        <w:t>в силу в день, следующий за днем официального опубликования.</w:t>
      </w:r>
      <w:r w:rsidRPr="0094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B6" w:rsidRPr="009463B6" w:rsidRDefault="009463B6" w:rsidP="009463B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3B6" w:rsidRPr="009463B6" w:rsidRDefault="009463B6" w:rsidP="00946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3B6" w:rsidRPr="009463B6" w:rsidRDefault="009463B6" w:rsidP="0094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B6">
        <w:rPr>
          <w:rFonts w:ascii="Times New Roman" w:hAnsi="Times New Roman" w:cs="Times New Roman"/>
          <w:sz w:val="28"/>
          <w:szCs w:val="24"/>
        </w:rPr>
        <w:t xml:space="preserve">Глава города                                                            </w:t>
      </w:r>
      <w:r w:rsidR="00A4146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9463B6">
        <w:rPr>
          <w:rFonts w:ascii="Times New Roman" w:hAnsi="Times New Roman" w:cs="Times New Roman"/>
          <w:sz w:val="28"/>
          <w:szCs w:val="24"/>
        </w:rPr>
        <w:t xml:space="preserve">     В.В.Никольский</w:t>
      </w:r>
    </w:p>
    <w:p w:rsidR="009463B6" w:rsidRPr="009463B6" w:rsidRDefault="009463B6" w:rsidP="009463B6">
      <w:pPr>
        <w:pStyle w:val="a3"/>
        <w:ind w:firstLine="0"/>
        <w:rPr>
          <w:sz w:val="20"/>
        </w:rPr>
      </w:pPr>
    </w:p>
    <w:p w:rsidR="00A41460" w:rsidRDefault="00A41460" w:rsidP="009463B6">
      <w:pPr>
        <w:pStyle w:val="a3"/>
        <w:ind w:firstLine="0"/>
        <w:rPr>
          <w:sz w:val="20"/>
        </w:rPr>
      </w:pPr>
    </w:p>
    <w:p w:rsidR="00A41460" w:rsidRDefault="00A41460" w:rsidP="009463B6">
      <w:pPr>
        <w:pStyle w:val="a3"/>
        <w:ind w:firstLine="0"/>
        <w:rPr>
          <w:sz w:val="20"/>
        </w:rPr>
      </w:pPr>
    </w:p>
    <w:p w:rsidR="009463B6" w:rsidRPr="009463B6" w:rsidRDefault="00A41460" w:rsidP="009463B6">
      <w:pPr>
        <w:pStyle w:val="a3"/>
        <w:ind w:firstLine="0"/>
        <w:rPr>
          <w:sz w:val="20"/>
        </w:rPr>
      </w:pPr>
      <w:proofErr w:type="spellStart"/>
      <w:r>
        <w:rPr>
          <w:sz w:val="20"/>
        </w:rPr>
        <w:t>Стенчина</w:t>
      </w:r>
      <w:proofErr w:type="spellEnd"/>
      <w:r>
        <w:rPr>
          <w:sz w:val="20"/>
        </w:rPr>
        <w:t xml:space="preserve"> Ольга Васильевна</w:t>
      </w:r>
    </w:p>
    <w:p w:rsidR="001B4FCE" w:rsidRDefault="009463B6" w:rsidP="00A41460">
      <w:pPr>
        <w:pStyle w:val="a3"/>
        <w:ind w:firstLine="0"/>
        <w:rPr>
          <w:sz w:val="20"/>
        </w:rPr>
      </w:pPr>
      <w:r w:rsidRPr="009463B6">
        <w:rPr>
          <w:sz w:val="20"/>
        </w:rPr>
        <w:t>8 391 95 2</w:t>
      </w:r>
      <w:r w:rsidR="00A41460">
        <w:rPr>
          <w:sz w:val="20"/>
        </w:rPr>
        <w:t xml:space="preserve"> </w:t>
      </w:r>
      <w:r w:rsidRPr="009463B6">
        <w:rPr>
          <w:sz w:val="20"/>
        </w:rPr>
        <w:t>49</w:t>
      </w:r>
      <w:r w:rsidR="00A41460">
        <w:rPr>
          <w:sz w:val="20"/>
        </w:rPr>
        <w:t xml:space="preserve"> </w:t>
      </w:r>
      <w:r w:rsidRPr="009463B6">
        <w:rPr>
          <w:sz w:val="20"/>
        </w:rPr>
        <w:t>78</w:t>
      </w:r>
    </w:p>
    <w:p w:rsidR="000E5EEF" w:rsidRDefault="000E5EEF" w:rsidP="00A41460">
      <w:pPr>
        <w:pStyle w:val="a3"/>
        <w:ind w:firstLine="0"/>
        <w:rPr>
          <w:sz w:val="20"/>
        </w:rPr>
      </w:pPr>
    </w:p>
    <w:p w:rsidR="000E5EEF" w:rsidRDefault="000E5EEF" w:rsidP="00A41460">
      <w:pPr>
        <w:pStyle w:val="a3"/>
        <w:ind w:firstLine="0"/>
        <w:rPr>
          <w:sz w:val="20"/>
        </w:rPr>
      </w:pPr>
    </w:p>
    <w:p w:rsidR="00D974A1" w:rsidRPr="008136D2" w:rsidRDefault="00D974A1" w:rsidP="00D974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D2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Административный регламент</w:t>
      </w:r>
    </w:p>
    <w:p w:rsidR="00D974A1" w:rsidRPr="008136D2" w:rsidRDefault="00D974A1" w:rsidP="00D974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36D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информации об образовательных программах  и учебных планах, рабочих программах учебных курсов, предметов, дисциплин (модулей), годовых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календарных учебных графиках</w:t>
      </w:r>
      <w:r w:rsidRPr="008136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974A1" w:rsidRPr="008136D2" w:rsidRDefault="00D974A1" w:rsidP="00D974A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74A1" w:rsidRPr="008136D2" w:rsidRDefault="00D974A1" w:rsidP="00D974A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36D2">
        <w:rPr>
          <w:rFonts w:ascii="Times New Roman" w:hAnsi="Times New Roman" w:cs="Times New Roman"/>
          <w:sz w:val="28"/>
          <w:szCs w:val="28"/>
        </w:rPr>
        <w:t>Раздел 1.Общие положения</w:t>
      </w:r>
    </w:p>
    <w:p w:rsidR="00D974A1" w:rsidRPr="008136D2" w:rsidRDefault="00D974A1" w:rsidP="00D974A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74A1" w:rsidRPr="008136D2" w:rsidRDefault="00D974A1" w:rsidP="00D974A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136D2">
        <w:rPr>
          <w:rFonts w:ascii="Times New Roman" w:hAnsi="Times New Roman" w:cs="Times New Roman"/>
          <w:sz w:val="28"/>
          <w:szCs w:val="28"/>
        </w:rPr>
        <w:t>1.1.Предмет регулирования регламента</w:t>
      </w:r>
    </w:p>
    <w:p w:rsidR="00D974A1" w:rsidRPr="008136D2" w:rsidRDefault="00D974A1" w:rsidP="00D974A1">
      <w:pPr>
        <w:pStyle w:val="ConsPlusNormal"/>
        <w:ind w:firstLine="709"/>
        <w:jc w:val="both"/>
        <w:rPr>
          <w:rStyle w:val="FontStyle15"/>
          <w:sz w:val="28"/>
          <w:szCs w:val="28"/>
        </w:rPr>
      </w:pPr>
      <w:r w:rsidRPr="008136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36D2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>регламента (далее –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гражданами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>и</w:t>
      </w:r>
      <w:r w:rsidRPr="00813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414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 дополнительного образования, подведомственными муниципальному казенному учреждению «Управление культуры и туризма» города Енисейска (далее – МБУ ДО</w:t>
      </w:r>
      <w:r>
        <w:rPr>
          <w:rFonts w:ascii="Times New Roman" w:hAnsi="Times New Roman" w:cs="Times New Roman"/>
          <w:sz w:val="28"/>
          <w:szCs w:val="28"/>
        </w:rPr>
        <w:t xml:space="preserve"> г. Енисейска</w:t>
      </w:r>
      <w:r w:rsidRPr="00F424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36D2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36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36D2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36D2">
        <w:rPr>
          <w:rFonts w:ascii="Times New Roman" w:hAnsi="Times New Roman" w:cs="Times New Roman"/>
          <w:sz w:val="28"/>
          <w:szCs w:val="28"/>
        </w:rPr>
        <w:t xml:space="preserve"> планах,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36D2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36D2">
        <w:rPr>
          <w:rFonts w:ascii="Times New Roman" w:hAnsi="Times New Roman" w:cs="Times New Roman"/>
          <w:sz w:val="28"/>
          <w:szCs w:val="28"/>
        </w:rPr>
        <w:t xml:space="preserve">программах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36D2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 xml:space="preserve">курсов,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предметов,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>(модулей),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>годовых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 графиках</w:t>
      </w:r>
      <w:r w:rsidRPr="008136D2">
        <w:rPr>
          <w:rFonts w:ascii="Times New Roman" w:hAnsi="Times New Roman" w:cs="Times New Roman"/>
          <w:sz w:val="28"/>
          <w:szCs w:val="28"/>
        </w:rPr>
        <w:t>».</w:t>
      </w:r>
      <w:r w:rsidRPr="008136D2">
        <w:rPr>
          <w:rStyle w:val="FontStyle15"/>
          <w:sz w:val="28"/>
          <w:szCs w:val="28"/>
        </w:rPr>
        <w:t xml:space="preserve"> </w:t>
      </w:r>
      <w:proofErr w:type="gramEnd"/>
    </w:p>
    <w:p w:rsidR="00D974A1" w:rsidRPr="008136D2" w:rsidRDefault="00D974A1" w:rsidP="00D974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1.1.2. </w:t>
      </w:r>
      <w:r w:rsidRPr="008136D2">
        <w:rPr>
          <w:rFonts w:ascii="Times New Roman" w:hAnsi="Times New Roman" w:cs="Times New Roman"/>
          <w:sz w:val="28"/>
          <w:szCs w:val="28"/>
        </w:rPr>
        <w:t>Настоящий Регламент разработан в целях повышения качества предоставления и доступности муниципальной услуги  «Предоставление информации  об образовательных программах и учебных планах, рабочих программах учебных курсов, предметов, дисциплин (модулей), годовых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sz w:val="28"/>
          <w:szCs w:val="28"/>
        </w:rPr>
        <w:t xml:space="preserve">  графиках</w:t>
      </w:r>
      <w:r w:rsidRPr="008136D2">
        <w:rPr>
          <w:rFonts w:ascii="Times New Roman" w:hAnsi="Times New Roman" w:cs="Times New Roman"/>
          <w:sz w:val="28"/>
          <w:szCs w:val="28"/>
        </w:rPr>
        <w:t xml:space="preserve">» </w:t>
      </w:r>
      <w:r w:rsidRPr="008136D2">
        <w:rPr>
          <w:rStyle w:val="FontStyle15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определяет порядок, сроки и последовательность осуществления действий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>процедур)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6D2">
        <w:rPr>
          <w:rFonts w:ascii="Times New Roman" w:hAnsi="Times New Roman" w:cs="Times New Roman"/>
          <w:sz w:val="28"/>
          <w:szCs w:val="28"/>
        </w:rPr>
        <w:t>услуги.</w:t>
      </w:r>
    </w:p>
    <w:p w:rsidR="00D974A1" w:rsidRPr="008136D2" w:rsidRDefault="00D974A1" w:rsidP="00D974A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D974A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136D2">
        <w:rPr>
          <w:rFonts w:ascii="Times New Roman" w:hAnsi="Times New Roman" w:cs="Times New Roman"/>
          <w:sz w:val="28"/>
          <w:szCs w:val="28"/>
        </w:rPr>
        <w:t>1.2.Круг заявителей</w:t>
      </w:r>
    </w:p>
    <w:p w:rsidR="00D974A1" w:rsidRPr="007B5ED3" w:rsidRDefault="00D974A1" w:rsidP="00D974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71EE">
        <w:rPr>
          <w:rFonts w:ascii="Times New Roman" w:eastAsiaTheme="minorEastAsia" w:hAnsi="Times New Roman" w:cs="Times New Roman"/>
          <w:sz w:val="28"/>
          <w:szCs w:val="28"/>
        </w:rPr>
        <w:t>Заявителями муниципальной услуги являются граждане Российской Федерации, иностранные граждане и лица без гражданства (далее - Заявитель).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E71EE">
        <w:rPr>
          <w:rFonts w:ascii="Times New Roman" w:eastAsiaTheme="minorEastAsia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D974A1" w:rsidRPr="008136D2" w:rsidRDefault="00D974A1" w:rsidP="00D97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D974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136D2">
        <w:rPr>
          <w:rFonts w:ascii="Times New Roman" w:hAnsi="Times New Roman" w:cs="Times New Roman"/>
          <w:sz w:val="28"/>
          <w:szCs w:val="28"/>
        </w:rPr>
        <w:t xml:space="preserve">1.3.Требования к порядку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D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974A1" w:rsidRPr="00706007" w:rsidRDefault="00D974A1" w:rsidP="00D974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6007">
        <w:rPr>
          <w:rFonts w:ascii="Times New Roman" w:hAnsi="Times New Roman" w:cs="Times New Roman"/>
          <w:sz w:val="28"/>
          <w:szCs w:val="28"/>
        </w:rPr>
        <w:t xml:space="preserve">1.3.1. Информация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706007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 дополнительного образования, подведомственными муниципальному казенному учреждению «Управление культуры и туризма</w:t>
      </w:r>
      <w:r>
        <w:rPr>
          <w:rFonts w:ascii="Times New Roman" w:hAnsi="Times New Roman" w:cs="Times New Roman"/>
          <w:sz w:val="28"/>
          <w:szCs w:val="28"/>
        </w:rPr>
        <w:t>» города Енисейска.</w:t>
      </w:r>
    </w:p>
    <w:p w:rsidR="00D974A1" w:rsidRPr="00706007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07">
        <w:rPr>
          <w:rFonts w:ascii="Times New Roman" w:eastAsiaTheme="minorEastAsia" w:hAnsi="Times New Roman" w:cs="Times New Roman"/>
          <w:sz w:val="28"/>
          <w:szCs w:val="28"/>
        </w:rPr>
        <w:t xml:space="preserve">1.3.2. </w:t>
      </w:r>
      <w:proofErr w:type="gramStart"/>
      <w:r w:rsidRPr="00706007">
        <w:rPr>
          <w:rFonts w:ascii="Times New Roman" w:eastAsiaTheme="minorEastAsia" w:hAnsi="Times New Roman" w:cs="Times New Roman"/>
          <w:sz w:val="28"/>
          <w:szCs w:val="28"/>
        </w:rPr>
        <w:t>Справочная информация о местонахождении, графике работы, а также справочные телефоны, адре</w:t>
      </w:r>
      <w:r>
        <w:rPr>
          <w:rFonts w:ascii="Times New Roman" w:eastAsiaTheme="minorEastAsia" w:hAnsi="Times New Roman" w:cs="Times New Roman"/>
          <w:sz w:val="28"/>
          <w:szCs w:val="28"/>
        </w:rPr>
        <w:t>са электронной почты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t xml:space="preserve"> размещены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Приложении №1 к настоящему регламенту, 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t xml:space="preserve">на краевом портале государственных и муниципальных услуг Красноярского 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края: www.gosuslugi.krskstate.ru (далее - краевой портал),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органов местного самоуправления: 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t>http://www.eniseysk.com/ (далее - официальный сайт органов местно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 самоуправления), 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t>официальных сайтах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МБУ ДО 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Енисейска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t>, на информационных стендах, размещенных в помещениях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МБУ ДО г. Енисейска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4A1" w:rsidRPr="00706007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06007">
        <w:rPr>
          <w:rFonts w:ascii="Times New Roman" w:eastAsiaTheme="minorEastAsia" w:hAnsi="Times New Roman" w:cs="Times New Roman"/>
          <w:sz w:val="28"/>
          <w:szCs w:val="28"/>
        </w:rPr>
        <w:t xml:space="preserve">Размещение и актуализация информации осуществляется Управлением </w:t>
      </w:r>
      <w:r>
        <w:rPr>
          <w:rFonts w:ascii="Times New Roman" w:eastAsiaTheme="minorEastAsia" w:hAnsi="Times New Roman" w:cs="Times New Roman"/>
          <w:sz w:val="28"/>
          <w:szCs w:val="28"/>
        </w:rPr>
        <w:t>культуры и  МБУ ДО г. Енисейска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1.3.3.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>при личном общении (на личном приеме, по телефону, по электронной почте, при поступлении письменных обращений) со специалистом Управления культуры или МБУ ДО г. Енисейска  (далее - специалист);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>на краевом портале.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При личном обращении Заявителя представляется следующая информация о: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>предоставлении</w:t>
      </w:r>
      <w:proofErr w:type="gramEnd"/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доступа к сведениям о муниципальной услуге;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>справочных телефонах;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>перечне</w:t>
      </w:r>
      <w:proofErr w:type="gramEnd"/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нормативных правовых актов, регулирующих предоставление муниципальной услуги;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>перечне</w:t>
      </w:r>
      <w:proofErr w:type="gramEnd"/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документов, необходимых для получения муниципальной услуги и требованиях к ним;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>сроке</w:t>
      </w:r>
      <w:proofErr w:type="gramEnd"/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>основаниях</w:t>
      </w:r>
      <w:proofErr w:type="gramEnd"/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для отказа в предоставлении муниципальной услуги;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>ходе предоставления муниципальной услуги;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>порядке досудебного (внесудебного) обжалования действий (бездействий) и решений, осуществляемых (принятых) в ходе предоставления муниципальной услуги.</w:t>
      </w:r>
      <w:proofErr w:type="gramEnd"/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В случае если Заявитель не удовлетворен информацией, представленной ему на личном приеме или по телефону, специалист предлагает ему обратиться с письменным обращением по интересующим его вопросам.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Письменное информирование по вопросам предоставления муниципальной услуги, в том числе о ходе предоставления муниципальной услуги, при обращении Заявителя осуществляется путем направления ответа в письменном виде в срок, не превышающий 6 рабочих дней с момента регистрации письменного обращения.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10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1.3.4</w:t>
        </w:r>
      </w:hyperlink>
      <w:r w:rsidRPr="00BA7B21">
        <w:rPr>
          <w:rFonts w:ascii="Times New Roman" w:eastAsiaTheme="minorEastAsia" w:hAnsi="Times New Roman" w:cs="Times New Roman"/>
          <w:sz w:val="28"/>
          <w:szCs w:val="28"/>
        </w:rPr>
        <w:t>. На краевом портале, официальном сайте органов местного самоуправления, официальных сайтах МБУ ДО г. Енисейска, на информационных стендах, расположенных в помещениях МБУ ДО г. Енисейска размещается следующая информация: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lastRenderedPageBreak/>
        <w:t>- текст Административного регламента;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hyperlink w:anchor="Par333" w:tooltip="СВЕДЕНИЯ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сведения</w:t>
        </w:r>
      </w:hyperlink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о местах нахождения и графиках работы, справочных телефонах, адресах официальных сайтов, электронной почты МБУ </w:t>
      </w: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 w:rsidRPr="00BA7B2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образец </w:t>
      </w:r>
      <w:hyperlink w:anchor="Par390" w:tooltip="Образец заявления от физического лица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Заявления</w:t>
        </w:r>
      </w:hyperlink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(приложению N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к Административному регламенту).</w:t>
      </w:r>
    </w:p>
    <w:p w:rsidR="00D974A1" w:rsidRPr="008136D2" w:rsidRDefault="00D974A1" w:rsidP="00D974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974A1" w:rsidRPr="008136D2" w:rsidRDefault="00D974A1" w:rsidP="00D974A1">
      <w:pPr>
        <w:tabs>
          <w:tab w:val="left" w:pos="4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D974A1" w:rsidRPr="008136D2" w:rsidRDefault="00D974A1" w:rsidP="00D974A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36D2">
        <w:rPr>
          <w:rFonts w:ascii="Times New Roman" w:hAnsi="Times New Roman" w:cs="Times New Roman"/>
          <w:sz w:val="28"/>
          <w:szCs w:val="28"/>
        </w:rPr>
        <w:t>Раздел 2.Стандарт предоставления муниципальной услуги</w:t>
      </w:r>
    </w:p>
    <w:p w:rsidR="00D974A1" w:rsidRPr="008136D2" w:rsidRDefault="00D974A1" w:rsidP="00D974A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Наименование муниципальной услуги - "Представление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2.2.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706007">
        <w:rPr>
          <w:rFonts w:ascii="Times New Roman" w:eastAsiaTheme="minorEastAsia" w:hAnsi="Times New Roman" w:cs="Times New Roman"/>
          <w:sz w:val="28"/>
          <w:szCs w:val="28"/>
        </w:rPr>
        <w:t>муниципальными бюджетными учреждениями дополнительного образования, подведомственными муниципальному казенному учреждению «Управление культуры и туризма</w:t>
      </w:r>
      <w:r>
        <w:rPr>
          <w:rFonts w:ascii="Times New Roman" w:eastAsiaTheme="minorEastAsia" w:hAnsi="Times New Roman" w:cs="Times New Roman"/>
          <w:sz w:val="28"/>
          <w:szCs w:val="28"/>
        </w:rPr>
        <w:t>» города Енисейска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представление письменной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МБУ ДО г. Енисейска (далее - информация, </w:t>
      </w:r>
      <w:hyperlink w:anchor="Par519" w:tooltip="Приложение N 4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приложение N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к Административному регламенту);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hyperlink w:anchor="Par606" w:tooltip="                                УВЕДОМЛЕНИЕ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уведомление</w:t>
        </w:r>
      </w:hyperlink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 (приложение N 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к Административному регламенту).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Par100"/>
      <w:bookmarkEnd w:id="0"/>
      <w:r w:rsidRPr="00BA7B21">
        <w:rPr>
          <w:rFonts w:ascii="Times New Roman" w:eastAsiaTheme="minorEastAsia" w:hAnsi="Times New Roman" w:cs="Times New Roman"/>
          <w:sz w:val="28"/>
          <w:szCs w:val="28"/>
        </w:rPr>
        <w:t>2.4. Сроки предоставления муниципальной услуги.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муниципальной услуги составляет не более 6 рабочих дней с момента регистрации Заявления в журнале входящих документов МБУ ДО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г. Енисейска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2.5. Перечень </w:t>
      </w: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на краевом портале, официальном сайте органов местного самоуправления, официальных сайтах МБУ ДО г. Енисейска.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Размещение и актуализация перечня нормативных правовых актов осуществляется Управлением культуры и МБУ ДО г. Енисейска.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ar105"/>
      <w:bookmarkEnd w:id="1"/>
      <w:r w:rsidRPr="00BA7B21">
        <w:rPr>
          <w:rFonts w:ascii="Times New Roman" w:eastAsiaTheme="minorEastAsia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2.6.1. При обращении Заявителя представляется: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hyperlink w:anchor="Par390" w:tooltip="Образец заявления от физического лица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Заявление</w:t>
        </w:r>
      </w:hyperlink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 форме согласно приложению N 2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к Административному регламенту;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доверенность (в случае наделения полномочиями физического и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lastRenderedPageBreak/>
        <w:t>юридического лица выступать от имени Заявителя).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Par109"/>
      <w:bookmarkEnd w:id="2"/>
      <w:r w:rsidRPr="00BA7B21">
        <w:rPr>
          <w:rFonts w:ascii="Times New Roman" w:eastAsiaTheme="minorEastAsia" w:hAnsi="Times New Roman" w:cs="Times New Roman"/>
          <w:sz w:val="28"/>
          <w:szCs w:val="28"/>
        </w:rPr>
        <w:t>2.7. Требования к оформлению документов.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2.7.1. Заявление должно содержать информацию, изложенную в образце </w:t>
      </w:r>
      <w:hyperlink w:anchor="Par390" w:tooltip="Образец заявления от физического лица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(приложение N 2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к Административному регламенту).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2.7.2. Заявление оформляется Заявителем рукописным или печатным способом на государственном языке Российской Федерации (на русском языке).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В случае если Заявление заполнено печатным способом, Заявитель дополнительно в нижней части Заявления разборчиво от руки указывает полностью свою фамилию, имя и отчество (последнее - при наличии) и дату подачи Заявления.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2.7.3. В документах не должно быть подчисток, приписок, зачеркнутых слов и иных исправлений.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Документы предоставляются посредством личного обращения Заявителя либо направления документов по почте, электронной почте, через краевой портал.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В случае отправления документов по электронной почте и получения муниципальной услуги через краевой портал все документы, содержащие подписи и печати, должны быть отсканированы в формате JPG или PDF.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Отсканированный текст и подпись должны читаться без затруднений в масштабе 1:1.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2.8. Для предоставления муниципальной услуги в электронной форме Заявитель регистрируется на краевом портале, через личный кабинет входит в раздел "Электронные услуги" и выбирает муниципальную услугу. Заполнив электронную форму Заявления и прикрепив сканированные копии документов, отправляет запрос по предоставлению муниципальной услуги.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2.9. Специалист не вправе требовать от Заявителя: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предоставления документов, не предусмотренных </w:t>
      </w:r>
      <w:hyperlink w:anchor="Par105" w:tooltip="2.6. Исчерпывающий перечень документов, необходимых для предоставления муниципальной услуги.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пунктом 2.6</w:t>
        </w:r>
      </w:hyperlink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пунктом 4 части 1 статьи 7</w:t>
        </w:r>
      </w:hyperlink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N 210-ФЗ.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2.10. Основания для отказа в приеме документов, необходимых для предоставления муниципальной услуги отсутствуют.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2.11. Исчерпывающий перечень оснований для приостановления или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lastRenderedPageBreak/>
        <w:t>отказа в предоставлении муниципальной услуги.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2.11.1. Оснований для приостановления предоставления муниципальной услуги не имеется.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3" w:name="Par125"/>
      <w:bookmarkEnd w:id="3"/>
      <w:r w:rsidRPr="00BA7B21">
        <w:rPr>
          <w:rFonts w:ascii="Times New Roman" w:eastAsiaTheme="minorEastAsia" w:hAnsi="Times New Roman" w:cs="Times New Roman"/>
          <w:sz w:val="28"/>
          <w:szCs w:val="28"/>
        </w:rPr>
        <w:t>2.11.2. Основания для отказа в предоставлении муниципальной услуги: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несоответствие документов требованиям, изложенным в </w:t>
      </w:r>
      <w:hyperlink w:anchor="Par109" w:tooltip="2.7. Требования к оформлению документов.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пункте 2.7</w:t>
        </w:r>
      </w:hyperlink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>невозможность установления сути запрашиваемой информации;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- запрашиваемая Заявителем информация не относится к вопросу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МБУ ДО г. Енисейска;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- отсутствие запрашиваемой информации.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2.12. Предоставление муниципальной услуги осуществляется бесплатно.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2.13. Прием Заявителей специалистом ведется без предварительной записи в порядке живой очереди.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Время ожидания в очереди для подачи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2.14. Срок и порядок регистрации Заявления Заявителя для предоставления муниципальной услуги, в том числе в электронной форме.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2.14.1. Заявление, поступившее посредством личного обращения или почтовым отправлением, специалист регистрирует в журнале входящих документов (далее - порядок делопроизводства).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По желанию Заявителя при приеме и регистрации Заявления на втором экземпляре специалистом проставляется отметка о принятии Заявления с указанием даты.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При поступлении в МБУ ДО г. Енисейска Заявления, в том числе по электронной почте либо в электронной форме посредством краевого портала, специалист распечатывает его на бумажном носителе и в дальнейшем работа с ним ведется в порядке делопроизводства.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Срок приема и регистрации Заявления, в том числе поступившего по электронной почте либо в электронной форме посредством краевого портала - не более 1 рабочего дня.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2.15. Требования к местам предоставления муниципальной услуги.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2.15.1. Место предоставления муниципальной услуги включает в себя места для ожидания, приема Заявителей, которые оборудованы стульями (креслами) и столами, информационными стендами и обеспечены писчей бумагой и письменными принадлежностями (для записи информации).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lastRenderedPageBreak/>
        <w:t>2.15.2. 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2.15.3. На входе в здания МБУ ДО г. Енисейска на видном месте размещается вывеска, содержащая информацию о режиме работы учреждений, о графике личного приема граждан руководителями МБУ ДО г. Енисейска.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2.15.4. В помещении, в котором осуществляется прием Заявителей, предусматривается оборудование доступных мест общественного пользования и хранения верхней одежды посетителей.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2.15.5.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2.15.6.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2.15.7. При наличии на территории, прилегающей к местонахождению МБУ ДО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потребностей инвалидов, им обеспечивается доступ к предоставлению муниципальной услуги либо, когда это возможно, ее предоставление по месту жительства инвалидов (на дому) или в дистанционном режиме (в электронной форме).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При личном обращении за муниципальной услугой инвалидов, имеющих стойкие нарушения функции зрения и самостоятельного передвижения, им обеспечивается сопровождение сотрудниками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МБУ ДО г. Енисейска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>по зданию (помещению) и прилегающей территории, а также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Специалисты МБУ ДО г. Енисейска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В целях получения муниципальной услуги на дому данной категории 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lastRenderedPageBreak/>
        <w:t>лиц необходимо оформить заявку на предоставление муниципальной услуги МБУ ДО г. Енисейска.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2.16. Показатели доступности и качества муниципальной услуги: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- открытость и полнота информации для Заявителей о порядке и сроках предоставления муниципальной услуги;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- продолжительность предоставления муниципальной услуги в срок, указанный в </w:t>
      </w:r>
      <w:hyperlink w:anchor="Par100" w:tooltip="2.4. Сроки предоставления муниципальной услуги.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>пункте 2.4</w:t>
        </w:r>
      </w:hyperlink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- отсутствие жалоб Заявителей на действия (бездействия) и решения, осуществляемые (принимаемые) в ходе предоставления муниципальной услуги.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2.17.1. Основанием для внесения изменений в документы, выданные в результате предоставления муниципальной услуги (далее - документы) является поступление заявления от Заявителя (</w:t>
      </w:r>
      <w:hyperlink w:anchor="Par640" w:tooltip="Приложение N 6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 xml:space="preserve">приложение N 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к Административному регламенту).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2.17.2. Заявление может быть подано Заявителем в МБУ ДО г. Енисейска</w:t>
      </w: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- лично;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- по почте;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- по электронной почте.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2.17.3. Заявление регистрируется специалистом МБУ ДО г. Енисейска в течение 1 рабочего дня.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2.17.4. Ответственный специалист вносит необходимые изменения в документы.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2.17.5. Срок внесения необходимых изменений в документы не может превышать 3 рабочих дней со дня обращения Заявителя.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2.17.6. Ответственный специалист выдает Заявителю лично или направляет по почте, по электронной почте актуальную версию документа.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2.17.7. Основанием для отказа в исправлении опечаток и ошибок в документах является отсутствие опечаток и ошибок в документах.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2.18. Порядок оставления запроса Заявителя о предоставлении муниципальной услуги без рассмотрения.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Заявитель вправе подать заявление об отзыве своего заявления о предоставлении муниципальной услуги (</w:t>
      </w:r>
      <w:hyperlink w:anchor="Par713" w:tooltip="Приложение N 7" w:history="1">
        <w:r w:rsidRPr="00BA7B21">
          <w:rPr>
            <w:rFonts w:ascii="Times New Roman" w:eastAsiaTheme="minorEastAsia" w:hAnsi="Times New Roman" w:cs="Times New Roman"/>
            <w:sz w:val="28"/>
            <w:szCs w:val="28"/>
          </w:rPr>
          <w:t xml:space="preserve">приложение N 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 к Административному регламенту).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2.18.1. Заявление может быть подано Заявителем в МБУ ДО г. Енисейска: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lastRenderedPageBreak/>
        <w:t>- лично;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- по почте;</w:t>
      </w:r>
    </w:p>
    <w:p w:rsidR="00D974A1" w:rsidRPr="00BA7B21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- по электронной почте.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2.18.2. Заявление регистрируется специалистом  МБУ ДО г. Енисейска в течение 1 рабочего дня.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2.18.3. Ответственный специалист в течение 1 рабочего дня прекращает работу по предоставлению муниципальной услуги.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 xml:space="preserve">2.19. Выдача </w:t>
      </w:r>
      <w:proofErr w:type="gramStart"/>
      <w:r w:rsidRPr="00BA7B21">
        <w:rPr>
          <w:rFonts w:ascii="Times New Roman" w:eastAsiaTheme="minorEastAsia" w:hAnsi="Times New Roman" w:cs="Times New Roman"/>
          <w:sz w:val="28"/>
          <w:szCs w:val="28"/>
        </w:rPr>
        <w:t>дубликата документа, выданного по результатам предоставления муниципальной услуги не предусмотрена</w:t>
      </w:r>
      <w:proofErr w:type="gramEnd"/>
      <w:r w:rsidRPr="00BA7B2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2.20. Способы направления Заявителю письменной информации, являющейся результатом предоставления муниципальной услуги.</w:t>
      </w:r>
    </w:p>
    <w:p w:rsidR="00D974A1" w:rsidRPr="00BA7B21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7B21">
        <w:rPr>
          <w:rFonts w:ascii="Times New Roman" w:eastAsiaTheme="minorEastAsia" w:hAnsi="Times New Roman" w:cs="Times New Roman"/>
          <w:sz w:val="28"/>
          <w:szCs w:val="28"/>
        </w:rPr>
        <w:t>Письменная информация предоставляется Заявителю одним из указанных в заявлении способов (лично, по почте, по электронной почте).</w:t>
      </w:r>
    </w:p>
    <w:p w:rsidR="00D974A1" w:rsidRDefault="00D974A1" w:rsidP="00D974A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D974A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D97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36D2">
        <w:rPr>
          <w:rFonts w:ascii="Times New Roman" w:hAnsi="Times New Roman" w:cs="Times New Roman"/>
          <w:sz w:val="28"/>
          <w:szCs w:val="28"/>
        </w:rPr>
        <w:t>Раздел 3.Состав,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D974A1" w:rsidRPr="008136D2" w:rsidRDefault="00D974A1" w:rsidP="00D97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3.1. Для предоставления муниципальной услуги не требуется межведомственный запрос документов.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прием и регистрация Заявления;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рассмотрение специалистом Заявления;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предоставление информации или уведомления об отказе в предоставлении муниципальной услуги.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3.3. Последовательность выполнения административных процедур при предоставлении муниципальной услуги: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3.3.1. Прием и регистрация Заявления.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 Заявления Заявителя.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Заявление может быть доставлено непосредственно Заявителем либо его представителем, полномочия которого оформляются в порядке, установленном действующим законодательством, поступить по почте, электронной почте, через краевой портал.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В ходе исполнения административной процедуры специалист: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lastRenderedPageBreak/>
        <w:t>- при личном приеме и поступлении Заявления по почте осуществляет прием и регистрацию Заявления в порядке делопроизводства;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при поступлении Заявления по электронной почте и через краевой портал распечатывает его на бумажном носителе и осуществляет прием и регистрацию Заявления в порядке делопроизводства;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- зарегистрированное Заявление передает руководителю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, а затем с резолюцией руководителя передает ответственному специалисту 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 (далее - ответственному специалисту) для исполнения.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Результатом исполнения данной административной процедуры является прием и регистрация Заявления, и передача для исполнения ответственному специалисту.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1 рабочего дня.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3.3.2. Рассмотрение специалистом Заявления.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получение ответственным специалистом зарегистрированного Заявления с резолюцией руководителя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МБУ ДО г. Енисейска</w:t>
      </w:r>
      <w:r w:rsidRPr="00540C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В ходе исполнения административной процедуры ответственный специалист осуществляет проверку на предмет наличия (отсутствия) оснований для отказа в предоставлении муниципальной услуги предусмотренных в </w:t>
      </w:r>
      <w:hyperlink w:anchor="Par125" w:tooltip="2.11.2. Основания для отказа в предоставлении муниципальной услуги:" w:history="1">
        <w:r w:rsidRPr="00540CAA">
          <w:rPr>
            <w:rFonts w:ascii="Times New Roman" w:eastAsiaTheme="minorEastAsia" w:hAnsi="Times New Roman" w:cs="Times New Roman"/>
            <w:sz w:val="28"/>
            <w:szCs w:val="28"/>
          </w:rPr>
          <w:t>п. 2.11.2</w:t>
        </w:r>
      </w:hyperlink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ar125" w:tooltip="2.11.2. Основания для отказа в предоставлении муниципальной услуги:" w:history="1">
        <w:r w:rsidRPr="00540CAA">
          <w:rPr>
            <w:rFonts w:ascii="Times New Roman" w:eastAsiaTheme="minorEastAsia" w:hAnsi="Times New Roman" w:cs="Times New Roman"/>
            <w:sz w:val="28"/>
            <w:szCs w:val="28"/>
          </w:rPr>
          <w:t>п. 2.11.2</w:t>
        </w:r>
      </w:hyperlink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регламента, ответственный специалист принимает решение о предоставлении информации и готовит проекта письменного ответа, содержащего информацию.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в </w:t>
      </w:r>
      <w:hyperlink w:anchor="Par125" w:tooltip="2.11.2. Основания для отказа в предоставлении муниципальной услуги:" w:history="1">
        <w:r w:rsidRPr="00540CAA">
          <w:rPr>
            <w:rFonts w:ascii="Times New Roman" w:eastAsiaTheme="minorEastAsia" w:hAnsi="Times New Roman" w:cs="Times New Roman"/>
            <w:sz w:val="28"/>
            <w:szCs w:val="28"/>
          </w:rPr>
          <w:t>пункте 2.11.2</w:t>
        </w:r>
      </w:hyperlink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регламента, ответственный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услуги, которое должно содержать подробное разъяснение причин (оснований) отказа в предоставлении муниципальной услуги, представляет 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подпись руководителю</w:t>
      </w:r>
      <w:r w:rsidRPr="003402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40CA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Результатом исполнения данной административной процедуры является: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принятие решения о предоставлении информации и подготовка проекта письменного ответа, содержащего информацию;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отказ в предоставлении муниципальной услуги и подготовка уведомления об отказе в предоставлении муниципальной услуги.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выполнения административной процедуры не </w:t>
      </w:r>
      <w:r w:rsidRPr="00540CAA">
        <w:rPr>
          <w:rFonts w:ascii="Times New Roman" w:eastAsiaTheme="minorEastAsia" w:hAnsi="Times New Roman" w:cs="Times New Roman"/>
          <w:sz w:val="28"/>
          <w:szCs w:val="28"/>
        </w:rPr>
        <w:lastRenderedPageBreak/>
        <w:t>должен превышать 4 рабочих дней.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3.3.3. Предоставление информации или уведомления об отказе в предоставлении муниципальной услуги.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подписанный руководителем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 письменный ответ, содержащий информацию, либо подписанное руководителем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540CAA">
        <w:rPr>
          <w:rFonts w:ascii="Times New Roman" w:eastAsiaTheme="minorEastAsia" w:hAnsi="Times New Roman" w:cs="Times New Roman"/>
          <w:sz w:val="28"/>
          <w:szCs w:val="28"/>
        </w:rPr>
        <w:t xml:space="preserve"> уведомление об отказе в предоставлении муниципальной услуги. Подписанный письменный ответ, содержащий информацию, либо уведомление об отказе в предоставлении муниципальной услуги регистрируются в журнале исходящих документов</w:t>
      </w:r>
      <w:r w:rsidRPr="003525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540C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В ходе исполнения административной процедуры ответственный специалист: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выдает Заявителю лично или направляет по почте, по электронной почте, через краевой портал письменный ответ, содержащий информацию;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выдает Заявителю лично или направляет по почте, по электронной почте, через краевой портал уведомление об отказе в предоставлении муниципальной услуги.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Результатом исполнения данной адми</w:t>
      </w:r>
      <w:r>
        <w:rPr>
          <w:rFonts w:ascii="Times New Roman" w:eastAsiaTheme="minorEastAsia" w:hAnsi="Times New Roman" w:cs="Times New Roman"/>
          <w:sz w:val="28"/>
          <w:szCs w:val="28"/>
        </w:rPr>
        <w:t>нистративной процедуры является: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представление информации;</w:t>
      </w:r>
    </w:p>
    <w:p w:rsidR="00D974A1" w:rsidRPr="00540CAA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D974A1" w:rsidRPr="00540CAA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0CAA">
        <w:rPr>
          <w:rFonts w:ascii="Times New Roman" w:eastAsiaTheme="minorEastAsia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1 рабочего дня.</w:t>
      </w:r>
    </w:p>
    <w:p w:rsidR="00D974A1" w:rsidRDefault="00D974A1" w:rsidP="00D974A1">
      <w:pPr>
        <w:pStyle w:val="ConsPlusNormal"/>
        <w:jc w:val="both"/>
      </w:pPr>
    </w:p>
    <w:p w:rsidR="00D974A1" w:rsidRPr="009E7ADC" w:rsidRDefault="00D974A1" w:rsidP="00D974A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4. Формы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муниципальной услуги</w:t>
      </w:r>
    </w:p>
    <w:p w:rsidR="00D974A1" w:rsidRDefault="00D974A1" w:rsidP="00D974A1">
      <w:pPr>
        <w:pStyle w:val="ConsPlusNormal"/>
        <w:jc w:val="both"/>
      </w:pPr>
    </w:p>
    <w:p w:rsidR="00D974A1" w:rsidRPr="009E7ADC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4.1. </w:t>
      </w:r>
      <w:proofErr w:type="gramStart"/>
      <w:r w:rsidRPr="009E7ADC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4.2. Текущий </w:t>
      </w:r>
      <w:proofErr w:type="gramStart"/>
      <w:r w:rsidRPr="009E7ADC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 соблюдением положений Административного регламента осуществляется непосредственно при предоставлении муниципальной услуги кон</w:t>
      </w:r>
      <w:r>
        <w:rPr>
          <w:rFonts w:ascii="Times New Roman" w:eastAsiaTheme="minorEastAsia" w:hAnsi="Times New Roman" w:cs="Times New Roman"/>
          <w:sz w:val="28"/>
          <w:szCs w:val="28"/>
        </w:rPr>
        <w:t>кретному Заявителю руководителями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t>, их заместителями в отношении специалистов.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4.3. 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Текущий контроль осуществляется в формах:</w:t>
      </w:r>
    </w:p>
    <w:p w:rsidR="00D974A1" w:rsidRPr="009E7ADC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- изучение документов, оформляемых в ходе предоставления муниципальной услуги;</w:t>
      </w:r>
    </w:p>
    <w:p w:rsidR="00D974A1" w:rsidRPr="009E7ADC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- заслушивание и (или) рассмотрение отчетов и справок о предоставлении муниципальной услуги.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4.4. Текущий контроль осуществляется постоянно в ходе текущего 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lastRenderedPageBreak/>
        <w:t>взаимодействия специалистов и лиц, осуществляющих текущий контроль.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4.5. </w:t>
      </w:r>
      <w:proofErr w:type="gramStart"/>
      <w:r w:rsidRPr="009E7ADC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4.6. Плановые проверки осуществляется за соблюдением требований данного Администрати</w:t>
      </w:r>
      <w:r>
        <w:rPr>
          <w:rFonts w:ascii="Times New Roman" w:eastAsiaTheme="minorEastAsia" w:hAnsi="Times New Roman" w:cs="Times New Roman"/>
          <w:sz w:val="28"/>
          <w:szCs w:val="28"/>
        </w:rPr>
        <w:t>вного регламента специалистами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Theme="minorEastAsia" w:hAnsi="Times New Roman" w:cs="Times New Roman"/>
          <w:sz w:val="28"/>
          <w:szCs w:val="28"/>
        </w:rPr>
        <w:t>планом работы МБУ ДО г. Енисейска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План проверок является составной частью плана работы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утверждается руководителями МБУ ДО г. Енисейска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t>. План содержит основания для проведения проверок, цель и форму проверок, а также указание на ответственных лиц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МБУ ДО г. Енисейска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t>, осуществляющих проверки.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4.7. Проведение плановой проверки осуществляется в следующих формах:</w:t>
      </w:r>
    </w:p>
    <w:p w:rsidR="00D974A1" w:rsidRPr="009E7ADC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- проверка соблюдения сроков, связанных с предоставлением муниципальной услуги;</w:t>
      </w:r>
    </w:p>
    <w:p w:rsidR="00D974A1" w:rsidRPr="009E7ADC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- проверка правильности принятия решений в ходе административной процедуры на примере десяти случаев предоставления муниципальной услуги;</w:t>
      </w:r>
    </w:p>
    <w:p w:rsidR="00D974A1" w:rsidRPr="009E7ADC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- проверка исполнения показателей доступности и качества муниципальных услуг.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4.8. Внеплановые проверки за соблюдением специалистами положений Административного регламента проводятся при поступлении информации о несоблюдении специалистами требований Административного регламента либо по требованию органов государственной власти, обладающих контрольно-надзорными полномочиями, прокуратуры.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Внеплановые проверки проводятся на основании приказа </w:t>
      </w:r>
      <w:r>
        <w:rPr>
          <w:rFonts w:ascii="Times New Roman" w:eastAsiaTheme="minorEastAsia" w:hAnsi="Times New Roman" w:cs="Times New Roman"/>
          <w:sz w:val="28"/>
          <w:szCs w:val="28"/>
        </w:rPr>
        <w:t>МБУ ДО г. Енисейска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 при выявлении обстоятельств, обосновывающих проведение внепланового мероприятия по контролю.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4.9. Проведение внеплановой проверки осуществляется в следующих формах:</w:t>
      </w:r>
    </w:p>
    <w:p w:rsidR="00D974A1" w:rsidRPr="009E7ADC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- проверка в рамках заявленной жалобы последовательности действий специалистов, связанных с предоставлением муниципальной услуги;</w:t>
      </w:r>
    </w:p>
    <w:p w:rsidR="00D974A1" w:rsidRPr="009E7ADC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- проверка в рамках заявленной </w:t>
      </w:r>
      <w:proofErr w:type="gramStart"/>
      <w:r w:rsidRPr="009E7ADC">
        <w:rPr>
          <w:rFonts w:ascii="Times New Roman" w:eastAsiaTheme="minorEastAsia" w:hAnsi="Times New Roman" w:cs="Times New Roman"/>
          <w:sz w:val="28"/>
          <w:szCs w:val="28"/>
        </w:rPr>
        <w:t>жалобы правильности оформления результатов предоставления муниципальной услуги</w:t>
      </w:r>
      <w:proofErr w:type="gramEnd"/>
      <w:r w:rsidRPr="009E7AD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974A1" w:rsidRPr="009E7ADC" w:rsidRDefault="00D974A1" w:rsidP="00D974A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- анализ в рамках заявленной жалобы результатов действий специалиста связанных с предоставлением муниципальной услуги.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>4.10. По результатам проведенных проверок в случае выявления нарушений прав Заявителей руководителем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МБУ ДО г. Енисейска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 осуществляется привлечение виновных лиц к ответственности в </w:t>
      </w:r>
      <w:r w:rsidRPr="009E7ADC">
        <w:rPr>
          <w:rFonts w:ascii="Times New Roman" w:eastAsiaTheme="minorEastAsia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D974A1" w:rsidRPr="009E7ADC" w:rsidRDefault="00D974A1" w:rsidP="00D974A1">
      <w:pPr>
        <w:pStyle w:val="ConsPlusNormal"/>
        <w:spacing w:before="24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4.11. </w:t>
      </w:r>
      <w:proofErr w:type="gramStart"/>
      <w:r w:rsidRPr="009E7ADC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9E7ADC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Административного регламента, законов и иных нормативных правовых актов.</w:t>
      </w:r>
    </w:p>
    <w:p w:rsidR="00D974A1" w:rsidRPr="009E7ADC" w:rsidRDefault="00D974A1" w:rsidP="00D974A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974A1" w:rsidRPr="00E23A6A" w:rsidRDefault="00D974A1" w:rsidP="00D97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E23A6A">
        <w:rPr>
          <w:rFonts w:ascii="Times New Roman" w:eastAsia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ДО г. Енисейска и их должностных лиц</w:t>
      </w:r>
      <w:r w:rsidRPr="00E23A6A">
        <w:rPr>
          <w:rFonts w:ascii="Times New Roman" w:eastAsia="Times New Roman" w:hAnsi="Times New Roman" w:cs="Times New Roman"/>
          <w:sz w:val="28"/>
          <w:szCs w:val="28"/>
        </w:rPr>
        <w:t>, а также принимаемого им решения при предоставлении муниципальной услуги.</w:t>
      </w:r>
    </w:p>
    <w:p w:rsidR="00D974A1" w:rsidRDefault="00D974A1" w:rsidP="00D974A1">
      <w:pPr>
        <w:pStyle w:val="ConsPlusNormal"/>
        <w:jc w:val="both"/>
      </w:pP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 xml:space="preserve"> и их должностных лиц, либо специалиста или ответственного специалиста, принятых решений в ходе предоставления муниципальной услуги в досудебном порядке.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Полная информация о порядке подачи и рассмотрения жалобы размещается на краевом портале, официальном сайте органов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</w:t>
      </w:r>
      <w:r w:rsidRPr="00D56C24">
        <w:rPr>
          <w:rFonts w:ascii="Times New Roman" w:hAnsi="Times New Roman" w:cs="Times New Roman"/>
          <w:sz w:val="28"/>
          <w:szCs w:val="28"/>
        </w:rPr>
        <w:t xml:space="preserve"> официальных сайтах </w:t>
      </w:r>
      <w:r>
        <w:rPr>
          <w:rFonts w:ascii="Times New Roman" w:hAnsi="Times New Roman" w:cs="Times New Roman"/>
          <w:sz w:val="28"/>
          <w:szCs w:val="28"/>
        </w:rPr>
        <w:t>МБУ ДО г. Енисейска, на и</w:t>
      </w:r>
      <w:r w:rsidRPr="00D56C24">
        <w:rPr>
          <w:rFonts w:ascii="Times New Roman" w:hAnsi="Times New Roman" w:cs="Times New Roman"/>
          <w:sz w:val="28"/>
          <w:szCs w:val="28"/>
        </w:rPr>
        <w:t xml:space="preserve">нформационных стендах, размещенных в помещениях </w:t>
      </w:r>
      <w:r>
        <w:rPr>
          <w:rFonts w:ascii="Times New Roman" w:hAnsi="Times New Roman" w:cs="Times New Roman"/>
          <w:sz w:val="28"/>
          <w:szCs w:val="28"/>
        </w:rPr>
        <w:t>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>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Размещение и актуализация информации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>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не предусмотренных для предоставления муниципальной услуги;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отказа в приеме документов у Заявителя, предоставление которых предусмотрено </w:t>
      </w:r>
      <w:hyperlink w:anchor="Par105" w:tooltip="2.6. Исчерпывающий перечень документов, необходимых для предоставления муниципальной услуги." w:history="1">
        <w:r w:rsidRPr="00D56C2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D56C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не предусмотрены </w:t>
      </w:r>
      <w:hyperlink w:anchor="Par125" w:tooltip="2.11.2. Основания для отказа в предоставлении муниципальной услуги:" w:history="1">
        <w:r w:rsidRPr="00D56C24">
          <w:rPr>
            <w:rFonts w:ascii="Times New Roman" w:hAnsi="Times New Roman" w:cs="Times New Roman"/>
            <w:sz w:val="28"/>
            <w:szCs w:val="28"/>
          </w:rPr>
          <w:t>пунктом 2.11.2</w:t>
        </w:r>
      </w:hyperlink>
      <w:r w:rsidRPr="00D56C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муниципальной услуги платы;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 и информации, отсутствие и (или) </w:t>
      </w:r>
      <w:r w:rsidRPr="00D56C24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56C2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D56C24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обжалования является письменная жалоба Заявителя.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специалиста, решения и действия (бездействие) которых обжалуются;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C24">
        <w:rPr>
          <w:rFonts w:ascii="Times New Roman" w:hAnsi="Times New Roman" w:cs="Times New Roman"/>
          <w:sz w:val="28"/>
          <w:szCs w:val="28"/>
        </w:rPr>
        <w:t>фамилию, имени, отчества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5.5. Жалоба не рассматривается при отсутствии в ней: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- фамилии, имени, отчества (последнее - при наличии) и подписи Заявителя;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- сведений об обжалуемом действии (бездействии), решении (в чем выразилось, кем принято);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- почтового адреса или адреса электронной почты, по которому должен быть направлен ответ.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Если в жалобе содержатся нецензурные, либо оскорбительные выражения, угрозы жизни, здоровью и имуществу должностного лица органа, предоставляющего муниципальную услугу, специалиста и ответственного специалиста, а также членов его семьи,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lastRenderedPageBreak/>
        <w:t>Если текст жалобы не поддается прочтению, ответ на нее не дается, о чем сообщается в течение 7 рабочих дней с момента регистрации жалобы Заявителю, направившему жалобу, если его фамилия и почтовый адрес или адрес электронной почты поддаются прочтению.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Заявителю многократно давались письменные ответы по существу, и при этом в ней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5.6.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5.7. Заявитель вправе обратиться: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Управление культуры</w:t>
      </w:r>
      <w:r w:rsidRPr="00D56C24">
        <w:rPr>
          <w:rFonts w:ascii="Times New Roman" w:hAnsi="Times New Roman" w:cs="Times New Roman"/>
          <w:sz w:val="28"/>
          <w:szCs w:val="28"/>
        </w:rPr>
        <w:t xml:space="preserve"> с жалобой о нарушении своих прав и законных интересов, противоправных решениях, действиях (бездействии), некорректном поведении руководителя </w:t>
      </w:r>
      <w:r>
        <w:rPr>
          <w:rFonts w:ascii="Times New Roman" w:hAnsi="Times New Roman" w:cs="Times New Roman"/>
          <w:sz w:val="28"/>
          <w:szCs w:val="28"/>
        </w:rPr>
        <w:t>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>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- устно к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D56C2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56C24">
        <w:rPr>
          <w:rFonts w:ascii="Times New Roman" w:hAnsi="Times New Roman" w:cs="Times New Roman"/>
          <w:sz w:val="28"/>
          <w:szCs w:val="28"/>
        </w:rPr>
        <w:t xml:space="preserve"> по телефону: 8 (3919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6C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2-49-78</w:t>
      </w:r>
      <w:r w:rsidRPr="00D56C24">
        <w:rPr>
          <w:rFonts w:ascii="Times New Roman" w:hAnsi="Times New Roman" w:cs="Times New Roman"/>
          <w:sz w:val="28"/>
          <w:szCs w:val="28"/>
        </w:rPr>
        <w:t>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- в письменной форме по адресу: 6</w:t>
      </w:r>
      <w:r>
        <w:rPr>
          <w:rFonts w:ascii="Times New Roman" w:hAnsi="Times New Roman" w:cs="Times New Roman"/>
          <w:sz w:val="28"/>
          <w:szCs w:val="28"/>
        </w:rPr>
        <w:t>63180</w:t>
      </w:r>
      <w:r w:rsidRPr="00D56C24">
        <w:rPr>
          <w:rFonts w:ascii="Times New Roman" w:hAnsi="Times New Roman" w:cs="Times New Roman"/>
          <w:sz w:val="28"/>
          <w:szCs w:val="28"/>
        </w:rPr>
        <w:t xml:space="preserve">, Красноярский край,  г. </w:t>
      </w:r>
      <w:r>
        <w:rPr>
          <w:rFonts w:ascii="Times New Roman" w:hAnsi="Times New Roman" w:cs="Times New Roman"/>
          <w:sz w:val="28"/>
          <w:szCs w:val="28"/>
        </w:rPr>
        <w:t>Енисейск</w:t>
      </w:r>
      <w:r w:rsidRPr="00D56C24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Кирова, 80</w:t>
      </w:r>
      <w:r w:rsidRPr="00D56C24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enuprkult</w:t>
      </w:r>
      <w:proofErr w:type="spellEnd"/>
      <w:r w:rsidRPr="00EC253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6C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6C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56C24">
        <w:rPr>
          <w:rFonts w:ascii="Times New Roman" w:hAnsi="Times New Roman" w:cs="Times New Roman"/>
          <w:sz w:val="28"/>
          <w:szCs w:val="28"/>
        </w:rPr>
        <w:t>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 xml:space="preserve"> с жалобой о нарушении своих прав и законных интересов, противоправных решениях, действиях (бездействии), некорректном поведении специалистов и ответственных специалистов;</w:t>
      </w:r>
    </w:p>
    <w:p w:rsidR="00D974A1" w:rsidRPr="00D56C24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- устно к руководителю </w:t>
      </w:r>
      <w:r>
        <w:rPr>
          <w:rFonts w:ascii="Times New Roman" w:hAnsi="Times New Roman" w:cs="Times New Roman"/>
          <w:sz w:val="28"/>
          <w:szCs w:val="28"/>
        </w:rPr>
        <w:t>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>;</w:t>
      </w:r>
    </w:p>
    <w:p w:rsidR="00D974A1" w:rsidRPr="00EC2535" w:rsidRDefault="00D974A1" w:rsidP="00D9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- в письменной форме по адресам </w:t>
      </w:r>
      <w:r>
        <w:rPr>
          <w:rFonts w:ascii="Times New Roman" w:hAnsi="Times New Roman" w:cs="Times New Roman"/>
          <w:sz w:val="28"/>
          <w:szCs w:val="28"/>
        </w:rPr>
        <w:t>МБУ ДО г. Енисейска</w:t>
      </w:r>
      <w:r w:rsidRPr="00EC2535">
        <w:rPr>
          <w:rFonts w:ascii="Times New Roman" w:hAnsi="Times New Roman" w:cs="Times New Roman"/>
          <w:sz w:val="28"/>
          <w:szCs w:val="28"/>
        </w:rPr>
        <w:t>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5.8. Заявитель вправе обратиться в Управление </w:t>
      </w:r>
      <w:r>
        <w:rPr>
          <w:rFonts w:ascii="Times New Roman" w:hAnsi="Times New Roman" w:cs="Times New Roman"/>
          <w:sz w:val="28"/>
          <w:szCs w:val="28"/>
        </w:rPr>
        <w:t>культуры и 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 xml:space="preserve">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5.9. Заявитель вправе обратиться с жалобой о нарушении своих прав и законных интересов, противоправных решениях, действиях (бездействии), не</w:t>
      </w:r>
      <w:r>
        <w:rPr>
          <w:rFonts w:ascii="Times New Roman" w:hAnsi="Times New Roman" w:cs="Times New Roman"/>
          <w:sz w:val="28"/>
          <w:szCs w:val="28"/>
        </w:rPr>
        <w:t xml:space="preserve">корректном поведении руководителя </w:t>
      </w:r>
      <w:r w:rsidRPr="00D56C24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56C24">
        <w:rPr>
          <w:rFonts w:ascii="Times New Roman" w:hAnsi="Times New Roman" w:cs="Times New Roman"/>
          <w:sz w:val="28"/>
          <w:szCs w:val="28"/>
        </w:rPr>
        <w:t xml:space="preserve"> и иных должно</w:t>
      </w:r>
      <w:r>
        <w:rPr>
          <w:rFonts w:ascii="Times New Roman" w:hAnsi="Times New Roman" w:cs="Times New Roman"/>
          <w:sz w:val="28"/>
          <w:szCs w:val="28"/>
        </w:rPr>
        <w:t>стных лиц Управления культуры</w:t>
      </w:r>
      <w:r w:rsidRPr="00D56C24">
        <w:rPr>
          <w:rFonts w:ascii="Times New Roman" w:hAnsi="Times New Roman" w:cs="Times New Roman"/>
          <w:sz w:val="28"/>
          <w:szCs w:val="28"/>
        </w:rPr>
        <w:t xml:space="preserve"> к Главе </w:t>
      </w:r>
      <w:r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D56C24">
        <w:rPr>
          <w:rFonts w:ascii="Times New Roman" w:hAnsi="Times New Roman" w:cs="Times New Roman"/>
          <w:sz w:val="28"/>
          <w:szCs w:val="28"/>
        </w:rPr>
        <w:t xml:space="preserve"> и заместителю Главы </w:t>
      </w:r>
      <w:r>
        <w:rPr>
          <w:rFonts w:ascii="Times New Roman" w:hAnsi="Times New Roman" w:cs="Times New Roman"/>
          <w:sz w:val="28"/>
          <w:szCs w:val="28"/>
        </w:rPr>
        <w:t>по социальным и общим вопросам</w:t>
      </w:r>
      <w:r w:rsidRPr="00D56C24">
        <w:rPr>
          <w:rFonts w:ascii="Times New Roman" w:hAnsi="Times New Roman" w:cs="Times New Roman"/>
          <w:sz w:val="28"/>
          <w:szCs w:val="28"/>
        </w:rPr>
        <w:t xml:space="preserve"> в письменной форме по адресу: г. </w:t>
      </w:r>
      <w:r>
        <w:rPr>
          <w:rFonts w:ascii="Times New Roman" w:hAnsi="Times New Roman" w:cs="Times New Roman"/>
          <w:sz w:val="28"/>
          <w:szCs w:val="28"/>
        </w:rPr>
        <w:t>Енисейск, ул. Ленина, 113</w:t>
      </w:r>
      <w:r w:rsidRPr="00D56C24">
        <w:rPr>
          <w:rFonts w:ascii="Times New Roman" w:hAnsi="Times New Roman" w:cs="Times New Roman"/>
          <w:sz w:val="28"/>
          <w:szCs w:val="28"/>
        </w:rPr>
        <w:t>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lastRenderedPageBreak/>
        <w:t>5.10.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 xml:space="preserve">5.11. По результатам рассмотрения жалобы Главой </w:t>
      </w:r>
      <w:r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D56C24">
        <w:rPr>
          <w:rFonts w:ascii="Times New Roman" w:hAnsi="Times New Roman" w:cs="Times New Roman"/>
          <w:sz w:val="28"/>
          <w:szCs w:val="28"/>
        </w:rPr>
        <w:t>, 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и общим вопросам</w:t>
      </w:r>
      <w:r w:rsidRPr="00D56C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D56C2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56C24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>
        <w:rPr>
          <w:rFonts w:ascii="Times New Roman" w:hAnsi="Times New Roman" w:cs="Times New Roman"/>
          <w:sz w:val="28"/>
          <w:szCs w:val="28"/>
        </w:rPr>
        <w:t>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жалобы либо об отказе в ее удовлетворении.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4">
        <w:rPr>
          <w:rFonts w:ascii="Times New Roman" w:hAnsi="Times New Roman" w:cs="Times New Roman"/>
          <w:sz w:val="28"/>
          <w:szCs w:val="28"/>
        </w:rPr>
        <w:t>5.12. Отношения, возникающие в связи с досудебным (внесудебным) обжалованием решений и действий (без</w:t>
      </w:r>
      <w:r>
        <w:rPr>
          <w:rFonts w:ascii="Times New Roman" w:hAnsi="Times New Roman" w:cs="Times New Roman"/>
          <w:sz w:val="28"/>
          <w:szCs w:val="28"/>
        </w:rPr>
        <w:t>действия) Управления культуры</w:t>
      </w:r>
      <w:r w:rsidRPr="00D56C24">
        <w:rPr>
          <w:rFonts w:ascii="Times New Roman" w:hAnsi="Times New Roman" w:cs="Times New Roman"/>
          <w:sz w:val="28"/>
          <w:szCs w:val="28"/>
        </w:rPr>
        <w:t xml:space="preserve"> и должностных лиц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г. Енисейска</w:t>
      </w:r>
      <w:r w:rsidRPr="00D56C24">
        <w:rPr>
          <w:rFonts w:ascii="Times New Roman" w:hAnsi="Times New Roman" w:cs="Times New Roman"/>
          <w:sz w:val="28"/>
          <w:szCs w:val="28"/>
        </w:rPr>
        <w:t xml:space="preserve"> ответственных лиц, регулируются Федеральным </w:t>
      </w:r>
      <w:hyperlink r:id="rId13" w:history="1">
        <w:r w:rsidRPr="00D56C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6C2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D974A1" w:rsidRPr="00D56C24" w:rsidRDefault="00D974A1" w:rsidP="00D974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56C24">
          <w:rPr>
            <w:rFonts w:ascii="Times New Roman" w:hAnsi="Times New Roman" w:cs="Times New Roman"/>
            <w:sz w:val="28"/>
            <w:szCs w:val="28"/>
          </w:rPr>
          <w:t>5.13</w:t>
        </w:r>
      </w:hyperlink>
      <w:r w:rsidRPr="00D56C24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74A1" w:rsidRDefault="00D974A1" w:rsidP="00D97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Приложение № 1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к</w:t>
      </w:r>
      <w:r>
        <w:t xml:space="preserve">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Административному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   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местонахождении, электронных адресах, телефонах</w:t>
      </w:r>
    </w:p>
    <w:p w:rsidR="00D974A1" w:rsidRDefault="00D974A1" w:rsidP="00D974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участвующих в предоставлении муниципальной услуги </w:t>
      </w:r>
    </w:p>
    <w:p w:rsidR="00D974A1" w:rsidRPr="003C7613" w:rsidRDefault="00D974A1" w:rsidP="00D974A1">
      <w:pPr>
        <w:pStyle w:val="ConsPlusNormal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информации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</w:p>
    <w:p w:rsidR="00D974A1" w:rsidRDefault="00D974A1" w:rsidP="00D974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2410"/>
        <w:gridCol w:w="1984"/>
      </w:tblGrid>
      <w:tr w:rsidR="00D974A1" w:rsidTr="00D974A1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адрес,</w:t>
            </w:r>
          </w:p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телефон,</w:t>
            </w:r>
          </w:p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D974A1" w:rsidTr="00D97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  <w:t>г. Енисейска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г. Енисейск,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115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a"/>
                  <w:rFonts w:ascii="Times New Roman" w:hAnsi="Times New Roman" w:cs="Times New Roman"/>
                  <w:spacing w:val="1"/>
                  <w:sz w:val="24"/>
                  <w:szCs w:val="24"/>
                </w:rPr>
                <w:t>http://www.eniseysk.com/</w:t>
              </w:r>
            </w:hyperlink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D974A1" w:rsidP="00910F5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ttps://edmsh.krn.muzkult.ru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974A1" w:rsidRDefault="00D974A1" w:rsidP="00910F5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4A1" w:rsidRDefault="00D974A1" w:rsidP="00910F5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Николаевна </w:t>
            </w:r>
          </w:p>
          <w:p w:rsidR="00D974A1" w:rsidRDefault="00D974A1" w:rsidP="00910F5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8(39195)2-31-96,  директор </w:t>
            </w:r>
          </w:p>
          <w:p w:rsidR="00D974A1" w:rsidRDefault="00D974A1" w:rsidP="00910F5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8(39195)2-35-30</w:t>
            </w:r>
          </w:p>
          <w:p w:rsidR="00D974A1" w:rsidRDefault="00D974A1" w:rsidP="00910F5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eniseisk.muzukshkola@yandex.ru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9.00 до 17.12, перерыв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до 14.00, суббота, воскресенье – выходные дни.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A1" w:rsidTr="00D97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Муниципальное бюджетное учреждение дополнительного образования «Хореографическая школа» г. Енисейска.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г. Енисейск,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Петровского, 1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a"/>
                  <w:rFonts w:ascii="Times New Roman" w:hAnsi="Times New Roman" w:cs="Times New Roman"/>
                  <w:spacing w:val="1"/>
                  <w:sz w:val="24"/>
                  <w:szCs w:val="24"/>
                </w:rPr>
                <w:t>http://www.eniseysk.com/</w:t>
              </w:r>
            </w:hyperlink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ttps://dhsh-eniseysk.krn.muzkult.ru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(39195) 2-71-85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horeografiya@mail.ru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9.00 до 17.12, перерыв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до 14.00, суббота, воскресенье – выходные дни.</w:t>
            </w:r>
          </w:p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A1" w:rsidTr="00D97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Pr="003C7613" w:rsidRDefault="00D974A1" w:rsidP="00910F5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Муниципальное бюджетное учреждение дополнительного образования «Хореографическая школа» г. Енисейска.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г. Енисейск,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Петровского, 1</w:t>
            </w:r>
          </w:p>
          <w:p w:rsidR="00D974A1" w:rsidRDefault="00D974A1" w:rsidP="0091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C761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http://www.eniseysk.com/</w:t>
              </w:r>
            </w:hyperlink>
          </w:p>
          <w:p w:rsidR="00D974A1" w:rsidRDefault="00D974A1" w:rsidP="0091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D5">
              <w:rPr>
                <w:rFonts w:ascii="Times New Roman" w:hAnsi="Times New Roman" w:cs="Times New Roman"/>
                <w:sz w:val="24"/>
                <w:szCs w:val="24"/>
              </w:rPr>
              <w:t>https://edhsh.krn.muzkult.ru/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Наталья 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(39195) 2-33-84,</w:t>
            </w:r>
          </w:p>
          <w:p w:rsidR="00D974A1" w:rsidRDefault="00D974A1" w:rsidP="00910F5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974A1" w:rsidRPr="00841227" w:rsidRDefault="00D974A1" w:rsidP="00910F53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27">
              <w:rPr>
                <w:rFonts w:ascii="Times New Roman" w:hAnsi="Times New Roman" w:cs="Times New Roman"/>
                <w:sz w:val="24"/>
                <w:szCs w:val="24"/>
              </w:rPr>
              <w:t>8(39195)2-3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3-94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1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06B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endxh@mail.ru</w:t>
              </w:r>
            </w:hyperlink>
          </w:p>
          <w:p w:rsidR="00D974A1" w:rsidRPr="00841227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с 9.00 до 17.12, перерыв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74A1" w:rsidRDefault="00D974A1" w:rsidP="0091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до 14.00, суббота, воскресенье – выходные дни.</w:t>
            </w:r>
          </w:p>
          <w:p w:rsidR="00D974A1" w:rsidRDefault="00D974A1" w:rsidP="00910F5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A1" w:rsidRDefault="00D974A1" w:rsidP="00D9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Приложение № 2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к</w:t>
      </w:r>
      <w:r>
        <w:t xml:space="preserve">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Административному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Default="00D974A1" w:rsidP="00D974A1">
      <w:pPr>
        <w:pStyle w:val="ConsPlusNormal"/>
        <w:outlineLvl w:val="2"/>
      </w:pPr>
    </w:p>
    <w:p w:rsidR="00D974A1" w:rsidRDefault="00D974A1" w:rsidP="00D974A1">
      <w:pPr>
        <w:pStyle w:val="ConsPlusNormal"/>
        <w:outlineLvl w:val="2"/>
      </w:pPr>
    </w:p>
    <w:p w:rsidR="00D974A1" w:rsidRDefault="00D974A1" w:rsidP="00D974A1">
      <w:pPr>
        <w:pStyle w:val="ConsPlusNormal"/>
        <w:outlineLvl w:val="2"/>
      </w:pPr>
    </w:p>
    <w:p w:rsidR="00D974A1" w:rsidRDefault="00D974A1" w:rsidP="00D974A1">
      <w:pPr>
        <w:pStyle w:val="ConsPlusNormal"/>
        <w:outlineLvl w:val="2"/>
      </w:pPr>
    </w:p>
    <w:p w:rsidR="00D974A1" w:rsidRDefault="00D974A1" w:rsidP="00D974A1">
      <w:pPr>
        <w:pStyle w:val="ConsPlusNormal"/>
        <w:outlineLvl w:val="2"/>
      </w:pPr>
      <w:r>
        <w:t>Образец заявления от физического лица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ЗАЯВЛЕНИЕ</w:t>
      </w:r>
    </w:p>
    <w:p w:rsidR="00D974A1" w:rsidRDefault="00D974A1" w:rsidP="00D974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о предоставлении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D974A1" w:rsidRDefault="00D974A1" w:rsidP="00D974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974A1" w:rsidRDefault="00D974A1" w:rsidP="00D974A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10050"/>
      </w:tblGrid>
      <w:tr w:rsidR="00D974A1" w:rsidTr="00910F53">
        <w:trPr>
          <w:trHeight w:val="837"/>
          <w:jc w:val="center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</w:tcPr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                                                                 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Директору____________________________________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(наименование МБУ ДО г. Енисейска)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____________________________________________,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(Ф.И.О. руководителя)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И.О.Фамилия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родителя (законного представителя) </w:t>
            </w:r>
            <w:proofErr w:type="gramEnd"/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_____________________________________________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проживающе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его) адресу:______________________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_____________________________________________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телефон______________________________________ </w:t>
            </w:r>
          </w:p>
          <w:p w:rsidR="00D974A1" w:rsidRDefault="00D974A1" w:rsidP="00910F53">
            <w:pPr>
              <w:spacing w:after="0" w:line="240" w:lineRule="auto"/>
              <w:ind w:firstLine="463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адрес электронной почты_______________________</w:t>
            </w:r>
          </w:p>
          <w:p w:rsidR="00D974A1" w:rsidRDefault="00D974A1" w:rsidP="00910F5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910F5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ЗАЯВЛЕНИЕ</w:t>
            </w:r>
          </w:p>
          <w:p w:rsidR="00D974A1" w:rsidRDefault="00D974A1" w:rsidP="00910F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 предоставлении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910F5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Прошу представить информацию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графиках)  _______________________________________________________________-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_____________________________________________________________________учреждения, </w:t>
            </w:r>
          </w:p>
          <w:p w:rsidR="00D974A1" w:rsidRDefault="00D974A1" w:rsidP="00910F53">
            <w:pPr>
              <w:pStyle w:val="ConsPlusNonformat"/>
              <w:jc w:val="both"/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</w:t>
            </w:r>
            <w:r>
              <w:t>Прошу предоставить информацию:</w:t>
            </w:r>
          </w:p>
          <w:p w:rsidR="00D974A1" w:rsidRDefault="00D974A1" w:rsidP="00910F53">
            <w:pPr>
              <w:pStyle w:val="ConsPlusNonformat"/>
              <w:jc w:val="both"/>
            </w:pP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pict>
                <v:rect id="_x0000_s1029" style="position:absolute;left:0;text-align:left;margin-left:248.65pt;margin-top:9.9pt;width:9.75pt;height:17.25pt;z-index:251661312"/>
              </w:pict>
            </w:r>
            <w:r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pict>
                <v:rect id="_x0000_s1030" style="position:absolute;left:0;text-align:left;margin-left:169.9pt;margin-top:9.9pt;width:9.75pt;height:17.25pt;z-index:251662336"/>
              </w:pict>
            </w:r>
            <w:r>
              <w:rPr>
                <w:noProof/>
              </w:rPr>
              <w:pict>
                <v:rect id="_x0000_s1028" style="position:absolute;left:0;text-align:left;margin-left:1.15pt;margin-top:9.9pt;width:9.75pt;height:17.25pt;z-index:251660288"/>
              </w:pict>
            </w:r>
            <w:r>
              <w:t xml:space="preserve">                                          </w:t>
            </w:r>
          </w:p>
          <w:p w:rsidR="00D974A1" w:rsidRDefault="00D974A1" w:rsidP="00910F53">
            <w:pPr>
              <w:pStyle w:val="ConsPlusNonformat"/>
              <w:jc w:val="both"/>
            </w:pPr>
            <w:r>
              <w:t xml:space="preserve">  </w:t>
            </w:r>
            <w:r w:rsidRPr="00464150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почте;</w:t>
            </w:r>
            <w:r>
              <w:t xml:space="preserve">        - </w:t>
            </w:r>
            <w:r w:rsidRPr="00464150">
              <w:rPr>
                <w:rFonts w:ascii="Times New Roman" w:hAnsi="Times New Roman" w:cs="Times New Roman"/>
                <w:sz w:val="24"/>
                <w:szCs w:val="24"/>
              </w:rPr>
              <w:t>лично;</w:t>
            </w:r>
            <w:r>
              <w:t xml:space="preserve">     - </w:t>
            </w:r>
            <w:r w:rsidRPr="00464150">
              <w:rPr>
                <w:rFonts w:ascii="Times New Roman" w:hAnsi="Times New Roman" w:cs="Times New Roman"/>
                <w:sz w:val="24"/>
                <w:szCs w:val="24"/>
              </w:rPr>
              <w:t>по почте.</w:t>
            </w:r>
          </w:p>
          <w:p w:rsidR="00D974A1" w:rsidRDefault="00D974A1" w:rsidP="00910F53">
            <w:pPr>
              <w:pStyle w:val="ConsPlusNonformat"/>
              <w:jc w:val="both"/>
            </w:pPr>
            <w:r>
              <w:t xml:space="preserve">                                         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66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Даю согласие для использования моих персональных данных и данных моего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ребенка.</w:t>
            </w:r>
          </w:p>
        </w:tc>
      </w:tr>
      <w:tr w:rsidR="00D974A1" w:rsidTr="00910F53">
        <w:trPr>
          <w:trHeight w:val="837"/>
          <w:jc w:val="center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</w:tcPr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«___»_________                                                                                                      Подпись                                                                                </w:t>
            </w: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D974A1" w:rsidP="00910F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</w:t>
            </w:r>
          </w:p>
          <w:p w:rsidR="00D974A1" w:rsidRDefault="00D974A1" w:rsidP="00910F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_________________________________________________________________________, 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___________________ серия _________ № ____________,</w:t>
            </w: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____________________________________________________________________________</w:t>
            </w:r>
          </w:p>
          <w:p w:rsidR="00D974A1" w:rsidRDefault="00D974A1" w:rsidP="00910F5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выдавшего документ, код подразделения)</w:t>
            </w: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 ____ г., проживающи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адресу: почтовый индекс ________________, </w:t>
            </w: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выдачи)</w:t>
            </w: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_______________________, улица ________________________________, дом__________, кв. __________________, телефон ____________________________________________________,</w:t>
            </w:r>
          </w:p>
          <w:p w:rsidR="00D974A1" w:rsidRDefault="00D974A1" w:rsidP="00910F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смешанную и автоматизированную обработку (наименование учреждения из приложения №1), расположенным по адресу: _____________________________________________________________________(адрес из  приложения №1) персональных данных с передачей по общим сетям связи,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Интернет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данных) моих и моего ребёнка _____________________________________________________________________ (далее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ребёнок)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Ф.И.О, дата рождения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существующим технологиям обработки документов с целью реализации права                                         на общедоступное бесплатное образование следующих персональных данных: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1)фамилия, имя, отчество;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2)дата рождения ребёнка;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3)адрес места жительства;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4)серия, номер и дата выдачи паспорта, наименование выдавшего паспорт органа (иного документа, удостоверяющего личность);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5)место работы, должность;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6)состояние здоровья ребёнка;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7)контактная информация (номер домашнего и (или) мобильного телефона,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ind w:firstLine="6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моего согласия считать с момента подписания данного заявления.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заявления.</w:t>
            </w: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D974A1" w:rsidP="00910F53">
            <w:pPr>
              <w:pStyle w:val="ConsPlusNonformat"/>
              <w:spacing w:line="276" w:lineRule="auto"/>
              <w:ind w:firstLine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Подтверждаю, что с положениями Федерального закона от 27.07.2006 №152-ФЗ                    «О персональных данных»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а), права и обязанности в области защиты персональных данных мне разъяснены. Кроме того, я уведомле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а), что МБУ ДО г. Енисейска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      </w:r>
          </w:p>
          <w:p w:rsidR="00D974A1" w:rsidRDefault="00D974A1" w:rsidP="00910F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____________ 20__ г. ______________________ /______________________________/</w:t>
            </w:r>
          </w:p>
          <w:p w:rsidR="00D974A1" w:rsidRDefault="00D974A1" w:rsidP="00910F53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(подпись)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(расшифровка подписи)</w:t>
            </w: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принял</w:t>
            </w:r>
          </w:p>
          <w:p w:rsidR="00D974A1" w:rsidRDefault="00D974A1" w:rsidP="00910F5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__________________/______________________________/___________________________/</w:t>
            </w:r>
          </w:p>
          <w:p w:rsidR="00D974A1" w:rsidRDefault="00D974A1" w:rsidP="00910F53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(Ф.И.О.)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(должность)</w:t>
            </w: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A1" w:rsidRDefault="00D974A1" w:rsidP="0091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</w:tr>
    </w:tbl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outlineLvl w:val="2"/>
      </w:pPr>
      <w:r>
        <w:lastRenderedPageBreak/>
        <w:t>Образец заявления от юридического лица</w:t>
      </w:r>
    </w:p>
    <w:p w:rsidR="00D974A1" w:rsidRDefault="00D974A1" w:rsidP="00D974A1">
      <w:pPr>
        <w:pStyle w:val="ConsPlusNormal"/>
        <w:jc w:val="both"/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t xml:space="preserve">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 xml:space="preserve">Директору </w:t>
      </w:r>
      <w:r>
        <w:rPr>
          <w:rFonts w:ascii="Times New Roman" w:hAnsi="Times New Roman" w:cs="Times New Roman"/>
          <w:sz w:val="23"/>
          <w:szCs w:val="23"/>
        </w:rPr>
        <w:t xml:space="preserve">  ___________________________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 xml:space="preserve"> (наименование МБУ ДО г. Енисейска)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>______________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 xml:space="preserve">  (Ф.И.О. (последнее - при наличии) директора)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96B5E">
        <w:rPr>
          <w:rFonts w:ascii="Times New Roman" w:hAnsi="Times New Roman" w:cs="Times New Roman"/>
          <w:sz w:val="23"/>
          <w:szCs w:val="23"/>
        </w:rPr>
        <w:t>от _________________</w:t>
      </w:r>
      <w:r>
        <w:rPr>
          <w:rFonts w:ascii="Times New Roman" w:hAnsi="Times New Roman" w:cs="Times New Roman"/>
          <w:sz w:val="23"/>
          <w:szCs w:val="23"/>
        </w:rPr>
        <w:t>____________________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 xml:space="preserve"> (полное наименование юридического лица)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>адрес: _____________</w:t>
      </w:r>
      <w:r>
        <w:rPr>
          <w:rFonts w:ascii="Times New Roman" w:hAnsi="Times New Roman" w:cs="Times New Roman"/>
          <w:sz w:val="23"/>
          <w:szCs w:val="23"/>
        </w:rPr>
        <w:t>_____________________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>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E96B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>телефон: _________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:rsidR="00D974A1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E96B5E">
        <w:rPr>
          <w:rFonts w:ascii="Times New Roman" w:hAnsi="Times New Roman" w:cs="Times New Roman"/>
          <w:sz w:val="23"/>
          <w:szCs w:val="23"/>
        </w:rPr>
        <w:t xml:space="preserve"> адрес электронной по</w:t>
      </w:r>
      <w:r>
        <w:rPr>
          <w:rFonts w:ascii="Times New Roman" w:hAnsi="Times New Roman" w:cs="Times New Roman"/>
          <w:sz w:val="23"/>
          <w:szCs w:val="23"/>
        </w:rPr>
        <w:t>чты (при наличии)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Pr="00E96B5E">
        <w:rPr>
          <w:rFonts w:ascii="Times New Roman" w:hAnsi="Times New Roman" w:cs="Times New Roman"/>
          <w:sz w:val="23"/>
          <w:szCs w:val="23"/>
        </w:rPr>
        <w:t xml:space="preserve"> ЗАЯВЛЕНИЕ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Прошу  представить информацию  об образо</w:t>
      </w:r>
      <w:r>
        <w:rPr>
          <w:rFonts w:ascii="Times New Roman" w:hAnsi="Times New Roman" w:cs="Times New Roman"/>
          <w:sz w:val="23"/>
          <w:szCs w:val="23"/>
        </w:rPr>
        <w:t xml:space="preserve">вательных  программах и учебных </w:t>
      </w:r>
      <w:r w:rsidRPr="00E96B5E">
        <w:rPr>
          <w:rFonts w:ascii="Times New Roman" w:hAnsi="Times New Roman" w:cs="Times New Roman"/>
          <w:sz w:val="23"/>
          <w:szCs w:val="23"/>
        </w:rPr>
        <w:t xml:space="preserve">планах, рабочих программах учебных курсов,  </w:t>
      </w:r>
      <w:r>
        <w:rPr>
          <w:rFonts w:ascii="Times New Roman" w:hAnsi="Times New Roman" w:cs="Times New Roman"/>
          <w:sz w:val="23"/>
          <w:szCs w:val="23"/>
        </w:rPr>
        <w:t xml:space="preserve">предметов, дисциплин (модулей), </w:t>
      </w:r>
      <w:r w:rsidRPr="00E96B5E">
        <w:rPr>
          <w:rFonts w:ascii="Times New Roman" w:hAnsi="Times New Roman" w:cs="Times New Roman"/>
          <w:sz w:val="23"/>
          <w:szCs w:val="23"/>
        </w:rPr>
        <w:t>годовых календарных учебных графиках Вашего образовательного учреждения.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"___" ______________ 20___ г.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Прошу предоставить информацию: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rect id="_x0000_s1032" style="position:absolute;left:0;text-align:left;margin-left:181.05pt;margin-top:10.15pt;width:9.75pt;height:17.25pt;z-index:251664384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rect id="_x0000_s1033" style="position:absolute;left:0;text-align:left;margin-left:127.8pt;margin-top:10.15pt;width:9.75pt;height:17.25pt;z-index:251665408"/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rect id="_x0000_s1031" style="position:absolute;left:0;text-align:left;margin-left:-6.45pt;margin-top:10.15pt;width:9.75pt;height:17.25pt;z-index:251663360"/>
        </w:pict>
      </w: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96B5E">
        <w:rPr>
          <w:rFonts w:ascii="Times New Roman" w:hAnsi="Times New Roman" w:cs="Times New Roman"/>
          <w:sz w:val="23"/>
          <w:szCs w:val="23"/>
        </w:rPr>
        <w:t xml:space="preserve"> - по электронной почте;     - лично;     - по почте.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96B5E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>Руководитель _________________________________    /_________________/</w:t>
      </w:r>
    </w:p>
    <w:p w:rsidR="00D974A1" w:rsidRPr="00E96B5E" w:rsidRDefault="00D974A1" w:rsidP="00D974A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6B5E"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proofErr w:type="gramStart"/>
      <w:r w:rsidRPr="00E96B5E">
        <w:rPr>
          <w:rFonts w:ascii="Times New Roman" w:hAnsi="Times New Roman" w:cs="Times New Roman"/>
          <w:sz w:val="23"/>
          <w:szCs w:val="23"/>
        </w:rPr>
        <w:t>(Ф.И.О. (последнее - при наличии)         (подпись)</w:t>
      </w:r>
      <w:proofErr w:type="gramEnd"/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Приложение № 3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к</w:t>
      </w:r>
      <w:r>
        <w:t xml:space="preserve">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Административному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</w:t>
      </w:r>
      <w:r w:rsidR="00CA7121"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  <w:bookmarkStart w:id="4" w:name="Par519"/>
      <w:bookmarkEnd w:id="4"/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nformat"/>
        <w:jc w:val="center"/>
      </w:pPr>
      <w:r>
        <w:t>Образец письма МБУ ДО г. Енисейска</w:t>
      </w:r>
    </w:p>
    <w:p w:rsidR="00D974A1" w:rsidRDefault="00D974A1" w:rsidP="00D974A1">
      <w:pPr>
        <w:pStyle w:val="ConsPlusNonformat"/>
        <w:jc w:val="both"/>
      </w:pP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 xml:space="preserve">Угловой штамп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2F5802">
        <w:rPr>
          <w:rFonts w:ascii="Times New Roman" w:hAnsi="Times New Roman" w:cs="Times New Roman"/>
          <w:sz w:val="22"/>
          <w:szCs w:val="22"/>
        </w:rPr>
        <w:t>И.О. Фамилия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>МБУ ДО г. Енисейска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 xml:space="preserve">                     Уважаемый (</w:t>
      </w:r>
      <w:proofErr w:type="spellStart"/>
      <w:r w:rsidRPr="002F580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F5802">
        <w:rPr>
          <w:rFonts w:ascii="Times New Roman" w:hAnsi="Times New Roman" w:cs="Times New Roman"/>
          <w:sz w:val="22"/>
          <w:szCs w:val="22"/>
        </w:rPr>
        <w:t>) _________________!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 xml:space="preserve">    На   Ваше   обращение   предоставляем   </w:t>
      </w:r>
      <w:r>
        <w:rPr>
          <w:rFonts w:ascii="Times New Roman" w:hAnsi="Times New Roman" w:cs="Times New Roman"/>
          <w:sz w:val="22"/>
          <w:szCs w:val="22"/>
        </w:rPr>
        <w:t xml:space="preserve">информацию  об  образовательных </w:t>
      </w:r>
      <w:r w:rsidRPr="002F5802">
        <w:rPr>
          <w:rFonts w:ascii="Times New Roman" w:hAnsi="Times New Roman" w:cs="Times New Roman"/>
          <w:sz w:val="22"/>
          <w:szCs w:val="22"/>
        </w:rPr>
        <w:t>программах  и учебных планах, рабочих програ</w:t>
      </w:r>
      <w:r>
        <w:rPr>
          <w:rFonts w:ascii="Times New Roman" w:hAnsi="Times New Roman" w:cs="Times New Roman"/>
          <w:sz w:val="22"/>
          <w:szCs w:val="22"/>
        </w:rPr>
        <w:t xml:space="preserve">ммах учебных курсов, предметов, </w:t>
      </w:r>
      <w:r w:rsidRPr="002F5802">
        <w:rPr>
          <w:rFonts w:ascii="Times New Roman" w:hAnsi="Times New Roman" w:cs="Times New Roman"/>
          <w:sz w:val="22"/>
          <w:szCs w:val="22"/>
        </w:rPr>
        <w:t>дисциплин   (модулей),   годовых   календар</w:t>
      </w:r>
      <w:r>
        <w:rPr>
          <w:rFonts w:ascii="Times New Roman" w:hAnsi="Times New Roman" w:cs="Times New Roman"/>
          <w:sz w:val="22"/>
          <w:szCs w:val="22"/>
        </w:rPr>
        <w:t xml:space="preserve">ных  учебных  графиках  в  МБУ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2F5802">
        <w:rPr>
          <w:rFonts w:ascii="Times New Roman" w:hAnsi="Times New Roman" w:cs="Times New Roman"/>
          <w:sz w:val="22"/>
          <w:szCs w:val="22"/>
        </w:rPr>
        <w:t>"________________".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 xml:space="preserve">    Приложение на ____ листах в ___ экземпляре.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>Директор                                       ____________/______________/</w:t>
      </w:r>
    </w:p>
    <w:p w:rsidR="00D974A1" w:rsidRPr="002F580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80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F5802">
        <w:rPr>
          <w:rFonts w:ascii="Times New Roman" w:hAnsi="Times New Roman" w:cs="Times New Roman"/>
          <w:sz w:val="22"/>
          <w:szCs w:val="22"/>
        </w:rPr>
        <w:t xml:space="preserve">   (подпись)      (Ф.И.О.)</w:t>
      </w: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Приложение № 4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к</w:t>
      </w:r>
      <w:r>
        <w:t xml:space="preserve">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Административному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right"/>
        <w:outlineLvl w:val="1"/>
      </w:pPr>
    </w:p>
    <w:p w:rsidR="00D974A1" w:rsidRPr="00B419D5" w:rsidRDefault="00D974A1" w:rsidP="00D974A1">
      <w:pPr>
        <w:pStyle w:val="ConsPlusNormal"/>
        <w:rPr>
          <w:rFonts w:ascii="Times New Roman" w:eastAsiaTheme="minorEastAsia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606"/>
      <w:bookmarkEnd w:id="5"/>
      <w:r w:rsidRPr="00B419D5">
        <w:rPr>
          <w:rFonts w:ascii="Times New Roman" w:hAnsi="Times New Roman" w:cs="Times New Roman"/>
          <w:sz w:val="22"/>
          <w:szCs w:val="22"/>
        </w:rPr>
        <w:t>УВЕДОМЛЕНИЕ</w:t>
      </w:r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об отказе в предоставлении информации об </w:t>
      </w:r>
      <w:proofErr w:type="gramStart"/>
      <w:r w:rsidRPr="00B419D5">
        <w:rPr>
          <w:rFonts w:ascii="Times New Roman" w:hAnsi="Times New Roman" w:cs="Times New Roman"/>
          <w:sz w:val="22"/>
          <w:szCs w:val="22"/>
        </w:rPr>
        <w:t>образовательных</w:t>
      </w:r>
      <w:proofErr w:type="gramEnd"/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419D5">
        <w:rPr>
          <w:rFonts w:ascii="Times New Roman" w:hAnsi="Times New Roman" w:cs="Times New Roman"/>
          <w:sz w:val="22"/>
          <w:szCs w:val="22"/>
        </w:rPr>
        <w:t>программах</w:t>
      </w:r>
      <w:proofErr w:type="gramEnd"/>
      <w:r w:rsidRPr="00B419D5">
        <w:rPr>
          <w:rFonts w:ascii="Times New Roman" w:hAnsi="Times New Roman" w:cs="Times New Roman"/>
          <w:sz w:val="22"/>
          <w:szCs w:val="22"/>
        </w:rPr>
        <w:t xml:space="preserve"> и учебных планах, рабочих программах учебных</w:t>
      </w:r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курсов, предметов, дисциплин (модулей), годовых календарных</w:t>
      </w:r>
    </w:p>
    <w:p w:rsidR="00D974A1" w:rsidRPr="00B419D5" w:rsidRDefault="00D974A1" w:rsidP="00D974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учебных </w:t>
      </w:r>
      <w:proofErr w:type="gramStart"/>
      <w:r w:rsidRPr="00B419D5">
        <w:rPr>
          <w:rFonts w:ascii="Times New Roman" w:hAnsi="Times New Roman" w:cs="Times New Roman"/>
          <w:sz w:val="22"/>
          <w:szCs w:val="22"/>
        </w:rPr>
        <w:t>графиках</w:t>
      </w:r>
      <w:proofErr w:type="gramEnd"/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________________________________(наименование МБУ ДО г. Енисейска)</w:t>
      </w:r>
      <w:r w:rsidRPr="00B419D5">
        <w:rPr>
          <w:rFonts w:ascii="Times New Roman" w:hAnsi="Times New Roman" w:cs="Times New Roman"/>
          <w:sz w:val="22"/>
          <w:szCs w:val="22"/>
        </w:rPr>
        <w:t xml:space="preserve">  уведомляет об отказе</w:t>
      </w:r>
      <w:r>
        <w:rPr>
          <w:rFonts w:ascii="Times New Roman" w:hAnsi="Times New Roman" w:cs="Times New Roman"/>
          <w:sz w:val="22"/>
          <w:szCs w:val="22"/>
        </w:rPr>
        <w:t xml:space="preserve"> в предоставлении информации об </w:t>
      </w:r>
      <w:r w:rsidRPr="00B419D5">
        <w:rPr>
          <w:rFonts w:ascii="Times New Roman" w:hAnsi="Times New Roman" w:cs="Times New Roman"/>
          <w:sz w:val="22"/>
          <w:szCs w:val="22"/>
        </w:rPr>
        <w:t>образовательных  программах  и  учебных  пла</w:t>
      </w:r>
      <w:r>
        <w:rPr>
          <w:rFonts w:ascii="Times New Roman" w:hAnsi="Times New Roman" w:cs="Times New Roman"/>
          <w:sz w:val="22"/>
          <w:szCs w:val="22"/>
        </w:rPr>
        <w:t xml:space="preserve">нах, рабочих программах учебных </w:t>
      </w:r>
      <w:r w:rsidRPr="00B419D5">
        <w:rPr>
          <w:rFonts w:ascii="Times New Roman" w:hAnsi="Times New Roman" w:cs="Times New Roman"/>
          <w:sz w:val="22"/>
          <w:szCs w:val="22"/>
        </w:rPr>
        <w:t>курсов,   предметов,   дисциплин  (модулей),</w:t>
      </w:r>
      <w:r>
        <w:rPr>
          <w:rFonts w:ascii="Times New Roman" w:hAnsi="Times New Roman" w:cs="Times New Roman"/>
          <w:sz w:val="22"/>
          <w:szCs w:val="22"/>
        </w:rPr>
        <w:t xml:space="preserve">  годовых  календарных  учебных графиках  _____________________________________________(наименование МБУ ДО г. Енисейска)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                            (Ф.И.О. заявителя)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Дата приема заявления "__" _______________________ 20__.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Основания для отказа в предоставлении муниципальной услуги: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Должность ответственного исполнителя Ф.И.О. (подпись)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>М.П.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B419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>наименование МБУ ДО г. Енисейска)</w:t>
      </w:r>
      <w:r w:rsidRPr="00B419D5">
        <w:rPr>
          <w:rFonts w:ascii="Times New Roman" w:hAnsi="Times New Roman" w:cs="Times New Roman"/>
          <w:sz w:val="22"/>
          <w:szCs w:val="22"/>
        </w:rPr>
        <w:t xml:space="preserve">               ____________/______________/</w:t>
      </w:r>
    </w:p>
    <w:p w:rsidR="00D974A1" w:rsidRPr="00B419D5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19D5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B419D5">
        <w:rPr>
          <w:rFonts w:ascii="Times New Roman" w:hAnsi="Times New Roman" w:cs="Times New Roman"/>
          <w:sz w:val="22"/>
          <w:szCs w:val="22"/>
        </w:rPr>
        <w:t xml:space="preserve">   (подпись)     (Ф.И.О.)</w:t>
      </w:r>
    </w:p>
    <w:p w:rsidR="00D974A1" w:rsidRPr="00B419D5" w:rsidRDefault="00D974A1" w:rsidP="00D974A1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CA7121" w:rsidRDefault="00CA712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</w:p>
    <w:p w:rsidR="00D974A1" w:rsidRPr="00D974A1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bookmarkStart w:id="6" w:name="Par640"/>
      <w:bookmarkEnd w:id="6"/>
      <w:r>
        <w:rPr>
          <w:rFonts w:ascii="Times New Roman" w:eastAsia="Calibri" w:hAnsi="Times New Roman" w:cs="Times New Roman"/>
          <w:bCs/>
          <w:sz w:val="23"/>
          <w:szCs w:val="23"/>
        </w:rPr>
        <w:lastRenderedPageBreak/>
        <w:t xml:space="preserve">Приложение № </w:t>
      </w:r>
      <w:r w:rsidRPr="00D974A1">
        <w:rPr>
          <w:rFonts w:ascii="Times New Roman" w:eastAsia="Calibri" w:hAnsi="Times New Roman" w:cs="Times New Roman"/>
          <w:bCs/>
          <w:sz w:val="23"/>
          <w:szCs w:val="23"/>
        </w:rPr>
        <w:t>5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к</w:t>
      </w:r>
      <w:r>
        <w:t xml:space="preserve">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Административному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Pr="00284E80" w:rsidRDefault="00D974A1" w:rsidP="00D974A1">
      <w:pPr>
        <w:pStyle w:val="ConsPlusNormal"/>
        <w:jc w:val="right"/>
        <w:outlineLvl w:val="1"/>
      </w:pPr>
    </w:p>
    <w:p w:rsidR="00D974A1" w:rsidRPr="00284E80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ind w:firstLine="540"/>
        <w:jc w:val="both"/>
      </w:pPr>
      <w:r>
        <w:t>Образец заявления</w:t>
      </w: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nformat"/>
        <w:jc w:val="both"/>
      </w:pPr>
      <w:r>
        <w:t xml:space="preserve">                               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>Директору 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(н</w:t>
      </w:r>
      <w:r>
        <w:rPr>
          <w:rFonts w:ascii="Times New Roman" w:hAnsi="Times New Roman" w:cs="Times New Roman"/>
          <w:sz w:val="22"/>
          <w:szCs w:val="22"/>
        </w:rPr>
        <w:t>аименование МБУ ДО г. Енисейска</w:t>
      </w:r>
      <w:r w:rsidRPr="00284E80">
        <w:rPr>
          <w:rFonts w:ascii="Times New Roman" w:hAnsi="Times New Roman" w:cs="Times New Roman"/>
          <w:sz w:val="22"/>
          <w:szCs w:val="22"/>
        </w:rPr>
        <w:t>)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>____________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>(Ф.И.О. (при наличии) директора)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>от 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   (Ф.И.О. (при наличии) заявителя)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84E80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="00CA7121">
        <w:rPr>
          <w:rFonts w:ascii="Times New Roman" w:hAnsi="Times New Roman" w:cs="Times New Roman"/>
          <w:sz w:val="22"/>
          <w:szCs w:val="22"/>
        </w:rPr>
        <w:t xml:space="preserve"> по адресу: _______________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телефон: 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974A1" w:rsidRPr="00284E80" w:rsidRDefault="00D974A1" w:rsidP="00CA71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284E80">
        <w:rPr>
          <w:rFonts w:ascii="Times New Roman" w:hAnsi="Times New Roman" w:cs="Times New Roman"/>
          <w:sz w:val="22"/>
          <w:szCs w:val="22"/>
        </w:rPr>
        <w:t>адрес электронной</w:t>
      </w:r>
      <w:r w:rsidR="00CA7121">
        <w:rPr>
          <w:rFonts w:ascii="Times New Roman" w:hAnsi="Times New Roman" w:cs="Times New Roman"/>
          <w:sz w:val="22"/>
          <w:szCs w:val="22"/>
        </w:rPr>
        <w:t xml:space="preserve"> </w:t>
      </w:r>
      <w:r w:rsidRPr="00284E80">
        <w:rPr>
          <w:rFonts w:ascii="Times New Roman" w:hAnsi="Times New Roman" w:cs="Times New Roman"/>
          <w:sz w:val="22"/>
          <w:szCs w:val="22"/>
        </w:rPr>
        <w:t xml:space="preserve">почты (при наличии) </w:t>
      </w:r>
      <w:r w:rsidR="00CA712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D974A1" w:rsidRPr="00284E80" w:rsidRDefault="00CA712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______________________________________</w:t>
      </w:r>
    </w:p>
    <w:p w:rsidR="00CA7121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974A1" w:rsidRPr="00284E80" w:rsidRDefault="00D974A1" w:rsidP="00CA71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>Заявление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Прошу  исправить  допущенные опечатки и ошибки в предоставленном письме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84E80">
        <w:rPr>
          <w:rFonts w:ascii="Times New Roman" w:hAnsi="Times New Roman" w:cs="Times New Roman"/>
          <w:sz w:val="22"/>
          <w:szCs w:val="22"/>
        </w:rPr>
        <w:t>уведомлении</w:t>
      </w:r>
      <w:proofErr w:type="gramEnd"/>
      <w:r w:rsidRPr="00284E80">
        <w:rPr>
          <w:rFonts w:ascii="Times New Roman" w:hAnsi="Times New Roman" w:cs="Times New Roman"/>
          <w:sz w:val="22"/>
          <w:szCs w:val="22"/>
        </w:rPr>
        <w:t>) от "__" _________ 20__ г. N _____.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Актуальную версию письма (уведомления) прошу предоставить: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5" style="position:absolute;left:0;text-align:left;margin-left:315.3pt;margin-top:10.65pt;width:9.75pt;height:17.25pt;z-index:251667456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6" style="position:absolute;left:0;text-align:left;margin-left:185.55pt;margin-top:10.65pt;width:9.75pt;height:17.25pt;z-index:251668480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4" style="position:absolute;left:0;text-align:left;margin-left:-4.2pt;margin-top:10.65pt;width:9.75pt;height:17.25pt;z-index:251666432"/>
        </w:pic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- по электронной почте;                            - лично;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- по почте.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__________________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284E80">
        <w:rPr>
          <w:rFonts w:ascii="Times New Roman" w:hAnsi="Times New Roman" w:cs="Times New Roman"/>
          <w:sz w:val="22"/>
          <w:szCs w:val="22"/>
        </w:rPr>
        <w:t xml:space="preserve">      "__" _________________ 20__ года</w:t>
      </w:r>
    </w:p>
    <w:p w:rsidR="00D974A1" w:rsidRPr="00284E80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4E80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D974A1" w:rsidRPr="00284E80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A7121" w:rsidRDefault="00CA712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A7121" w:rsidRDefault="00CA712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A7121" w:rsidRDefault="00CA712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F31022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Приложение № 6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к</w:t>
      </w:r>
      <w:r>
        <w:t xml:space="preserve">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Административному регламенту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по предоставлению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муниципальной</w:t>
      </w:r>
      <w:proofErr w:type="gramEnd"/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услуги "Представление информации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об образовательных программах и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планах</w:t>
      </w:r>
      <w:proofErr w:type="gramEnd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, рабочих программах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учебных курсов, предметов, дисциплин</w:t>
      </w:r>
    </w:p>
    <w:p w:rsidR="00D974A1" w:rsidRPr="003C7613" w:rsidRDefault="00D974A1" w:rsidP="00D974A1">
      <w:pPr>
        <w:pStyle w:val="ConsPlusNormal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>(модулей), годовых календарных</w:t>
      </w:r>
    </w:p>
    <w:p w:rsidR="00D974A1" w:rsidRDefault="00D974A1" w:rsidP="00D9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                      </w:t>
      </w:r>
      <w:r w:rsidRPr="003C7613">
        <w:rPr>
          <w:rFonts w:ascii="Times New Roman" w:eastAsia="Calibri" w:hAnsi="Times New Roman" w:cs="Times New Roman"/>
          <w:bCs/>
          <w:sz w:val="23"/>
          <w:szCs w:val="23"/>
        </w:rPr>
        <w:t xml:space="preserve">учебных </w:t>
      </w:r>
      <w:proofErr w:type="gramStart"/>
      <w:r w:rsidRPr="003C7613">
        <w:rPr>
          <w:rFonts w:ascii="Times New Roman" w:eastAsia="Calibri" w:hAnsi="Times New Roman" w:cs="Times New Roman"/>
          <w:bCs/>
          <w:sz w:val="23"/>
          <w:szCs w:val="23"/>
        </w:rPr>
        <w:t>графиках</w:t>
      </w:r>
      <w:proofErr w:type="gramEnd"/>
      <w:r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D974A1" w:rsidRPr="00284E80" w:rsidRDefault="00D974A1" w:rsidP="00D974A1">
      <w:pPr>
        <w:pStyle w:val="ConsPlusNormal"/>
        <w:jc w:val="right"/>
        <w:outlineLvl w:val="1"/>
      </w:pPr>
    </w:p>
    <w:p w:rsidR="00D974A1" w:rsidRPr="00284E80" w:rsidRDefault="00D974A1" w:rsidP="00D974A1">
      <w:pPr>
        <w:pStyle w:val="ConsPlusNormal"/>
        <w:jc w:val="right"/>
        <w:outlineLvl w:val="1"/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jc w:val="both"/>
      </w:pPr>
      <w:bookmarkStart w:id="7" w:name="Par713"/>
      <w:bookmarkEnd w:id="7"/>
    </w:p>
    <w:p w:rsidR="00D974A1" w:rsidRDefault="00D974A1" w:rsidP="00D974A1">
      <w:pPr>
        <w:pStyle w:val="ConsPlusNormal"/>
        <w:ind w:firstLine="540"/>
        <w:jc w:val="both"/>
      </w:pPr>
      <w:r>
        <w:t>Образцы заявлений</w:t>
      </w: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nformat"/>
        <w:jc w:val="both"/>
      </w:pPr>
      <w:r>
        <w:t xml:space="preserve">                               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>Директору 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(МБУ ДО г. Енисейска</w:t>
      </w:r>
      <w:r w:rsidRPr="00F31022">
        <w:rPr>
          <w:rFonts w:ascii="Times New Roman" w:hAnsi="Times New Roman" w:cs="Times New Roman"/>
          <w:sz w:val="22"/>
          <w:szCs w:val="22"/>
        </w:rPr>
        <w:t>)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 xml:space="preserve">    (Ф.И.О. (при наличии) директора)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 xml:space="preserve">  от 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 xml:space="preserve"> (Ф.И.О. (при наличии) заявителя)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proofErr w:type="gramStart"/>
      <w:r w:rsidRPr="00F31022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="00CA7121">
        <w:rPr>
          <w:rFonts w:ascii="Times New Roman" w:hAnsi="Times New Roman" w:cs="Times New Roman"/>
          <w:sz w:val="22"/>
          <w:szCs w:val="22"/>
        </w:rPr>
        <w:t xml:space="preserve"> по адресу:             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 xml:space="preserve"> </w:t>
      </w:r>
      <w:r w:rsidR="00CA7121">
        <w:rPr>
          <w:rFonts w:ascii="Times New Roman" w:hAnsi="Times New Roman" w:cs="Times New Roman"/>
          <w:sz w:val="22"/>
          <w:szCs w:val="22"/>
        </w:rPr>
        <w:t xml:space="preserve">   _</w:t>
      </w:r>
      <w:r w:rsidRPr="00F31022">
        <w:rPr>
          <w:rFonts w:ascii="Times New Roman" w:hAnsi="Times New Roman" w:cs="Times New Roman"/>
          <w:sz w:val="22"/>
          <w:szCs w:val="22"/>
        </w:rPr>
        <w:t>____________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>телефон: ___</w:t>
      </w:r>
      <w:r w:rsidR="00CA712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 xml:space="preserve"> адрес электронной</w:t>
      </w:r>
      <w:r w:rsidR="00CA7121" w:rsidRPr="00CA7121">
        <w:rPr>
          <w:rFonts w:ascii="Times New Roman" w:hAnsi="Times New Roman" w:cs="Times New Roman"/>
          <w:sz w:val="22"/>
          <w:szCs w:val="22"/>
        </w:rPr>
        <w:t xml:space="preserve"> </w:t>
      </w:r>
      <w:r w:rsidR="00CA7121" w:rsidRPr="00F31022">
        <w:rPr>
          <w:rFonts w:ascii="Times New Roman" w:hAnsi="Times New Roman" w:cs="Times New Roman"/>
          <w:sz w:val="22"/>
          <w:szCs w:val="22"/>
        </w:rPr>
        <w:t>почты (при наличии)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>________________________</w:t>
      </w:r>
      <w:r w:rsidR="00CA7121">
        <w:rPr>
          <w:rFonts w:ascii="Times New Roman" w:hAnsi="Times New Roman" w:cs="Times New Roman"/>
          <w:sz w:val="22"/>
          <w:szCs w:val="22"/>
        </w:rPr>
        <w:t>______________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F31022">
        <w:rPr>
          <w:rFonts w:ascii="Times New Roman" w:hAnsi="Times New Roman" w:cs="Times New Roman"/>
          <w:sz w:val="22"/>
          <w:szCs w:val="22"/>
        </w:rPr>
        <w:t xml:space="preserve"> Заявление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Прошу  ранее предоставленный мною запрос</w:t>
      </w:r>
      <w:r>
        <w:rPr>
          <w:rFonts w:ascii="Times New Roman" w:hAnsi="Times New Roman" w:cs="Times New Roman"/>
          <w:sz w:val="22"/>
          <w:szCs w:val="22"/>
        </w:rPr>
        <w:t xml:space="preserve"> о предоставлении муниципальной </w:t>
      </w:r>
      <w:r w:rsidRPr="00F31022">
        <w:rPr>
          <w:rFonts w:ascii="Times New Roman" w:hAnsi="Times New Roman" w:cs="Times New Roman"/>
          <w:sz w:val="22"/>
          <w:szCs w:val="22"/>
        </w:rPr>
        <w:t>услуги  по представление информации об образ</w:t>
      </w:r>
      <w:r>
        <w:rPr>
          <w:rFonts w:ascii="Times New Roman" w:hAnsi="Times New Roman" w:cs="Times New Roman"/>
          <w:sz w:val="22"/>
          <w:szCs w:val="22"/>
        </w:rPr>
        <w:t>овательных программах и учебных</w:t>
      </w:r>
      <w:r w:rsidR="004F4A48">
        <w:rPr>
          <w:rFonts w:ascii="Times New Roman" w:hAnsi="Times New Roman" w:cs="Times New Roman"/>
          <w:sz w:val="22"/>
          <w:szCs w:val="22"/>
        </w:rPr>
        <w:t xml:space="preserve"> </w:t>
      </w:r>
      <w:bookmarkStart w:id="8" w:name="_GoBack"/>
      <w:bookmarkEnd w:id="8"/>
      <w:r w:rsidRPr="00F31022">
        <w:rPr>
          <w:rFonts w:ascii="Times New Roman" w:hAnsi="Times New Roman" w:cs="Times New Roman"/>
          <w:sz w:val="22"/>
          <w:szCs w:val="22"/>
        </w:rPr>
        <w:t xml:space="preserve">планах,  рабочих программах учебных курсов, </w:t>
      </w:r>
      <w:r>
        <w:rPr>
          <w:rFonts w:ascii="Times New Roman" w:hAnsi="Times New Roman" w:cs="Times New Roman"/>
          <w:sz w:val="22"/>
          <w:szCs w:val="22"/>
        </w:rPr>
        <w:t>предметов, дисциплин (модулей), г</w:t>
      </w:r>
      <w:r w:rsidRPr="00F31022">
        <w:rPr>
          <w:rFonts w:ascii="Times New Roman" w:hAnsi="Times New Roman" w:cs="Times New Roman"/>
          <w:sz w:val="22"/>
          <w:szCs w:val="22"/>
        </w:rPr>
        <w:t xml:space="preserve">одовых календарных учебных графиках </w:t>
      </w:r>
      <w:r>
        <w:rPr>
          <w:rFonts w:ascii="Times New Roman" w:hAnsi="Times New Roman" w:cs="Times New Roman"/>
          <w:sz w:val="22"/>
          <w:szCs w:val="22"/>
        </w:rPr>
        <w:t xml:space="preserve">МБУ ДО г. Енисейска (наименование учреждения) </w:t>
      </w:r>
      <w:r w:rsidRPr="00F31022">
        <w:rPr>
          <w:rFonts w:ascii="Times New Roman" w:hAnsi="Times New Roman" w:cs="Times New Roman"/>
          <w:sz w:val="22"/>
          <w:szCs w:val="22"/>
        </w:rPr>
        <w:t xml:space="preserve"> _______ от "__" ________ 20__ г.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>оставить без рассмотрения.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>__________________                         "__" _________________ 20__ года</w:t>
      </w:r>
    </w:p>
    <w:p w:rsidR="00D974A1" w:rsidRPr="00F31022" w:rsidRDefault="00D974A1" w:rsidP="00D974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22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D974A1" w:rsidRPr="00F31022" w:rsidRDefault="00D974A1" w:rsidP="00D974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974A1" w:rsidRDefault="00D974A1" w:rsidP="00D974A1">
      <w:pPr>
        <w:pStyle w:val="ConsPlusNormal"/>
        <w:jc w:val="both"/>
      </w:pPr>
    </w:p>
    <w:p w:rsidR="00D974A1" w:rsidRDefault="00D974A1" w:rsidP="00D97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4A1" w:rsidRPr="008136D2" w:rsidRDefault="00D974A1" w:rsidP="00D974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5EEF" w:rsidRPr="00A41460" w:rsidRDefault="000E5EEF" w:rsidP="00A41460">
      <w:pPr>
        <w:pStyle w:val="a3"/>
        <w:ind w:firstLine="0"/>
        <w:rPr>
          <w:sz w:val="20"/>
        </w:rPr>
      </w:pPr>
    </w:p>
    <w:sectPr w:rsidR="000E5EEF" w:rsidRPr="00A41460" w:rsidSect="00A414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A1" w:rsidRDefault="00D974A1" w:rsidP="00D974A1">
      <w:pPr>
        <w:spacing w:after="0" w:line="240" w:lineRule="auto"/>
      </w:pPr>
      <w:r>
        <w:separator/>
      </w:r>
    </w:p>
  </w:endnote>
  <w:endnote w:type="continuationSeparator" w:id="0">
    <w:p w:rsidR="00D974A1" w:rsidRDefault="00D974A1" w:rsidP="00D9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A1" w:rsidRDefault="00D974A1" w:rsidP="00D974A1">
      <w:pPr>
        <w:spacing w:after="0" w:line="240" w:lineRule="auto"/>
      </w:pPr>
      <w:r>
        <w:separator/>
      </w:r>
    </w:p>
  </w:footnote>
  <w:footnote w:type="continuationSeparator" w:id="0">
    <w:p w:rsidR="00D974A1" w:rsidRDefault="00D974A1" w:rsidP="00D9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512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63B6"/>
    <w:rsid w:val="000E5EEF"/>
    <w:rsid w:val="000F460B"/>
    <w:rsid w:val="001B4FCE"/>
    <w:rsid w:val="001F64E2"/>
    <w:rsid w:val="002D4823"/>
    <w:rsid w:val="004F4A48"/>
    <w:rsid w:val="00551ECC"/>
    <w:rsid w:val="006725D7"/>
    <w:rsid w:val="0080304B"/>
    <w:rsid w:val="008527EB"/>
    <w:rsid w:val="009463B6"/>
    <w:rsid w:val="009E689A"/>
    <w:rsid w:val="00A41460"/>
    <w:rsid w:val="00C415FB"/>
    <w:rsid w:val="00CA7121"/>
    <w:rsid w:val="00CB73FD"/>
    <w:rsid w:val="00CE1A3E"/>
    <w:rsid w:val="00D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E2"/>
  </w:style>
  <w:style w:type="paragraph" w:styleId="2">
    <w:name w:val="heading 2"/>
    <w:basedOn w:val="a"/>
    <w:next w:val="a"/>
    <w:link w:val="20"/>
    <w:semiHidden/>
    <w:unhideWhenUsed/>
    <w:qFormat/>
    <w:rsid w:val="009463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463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3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463B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9463B6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6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72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4A1"/>
  </w:style>
  <w:style w:type="paragraph" w:styleId="a7">
    <w:name w:val="footer"/>
    <w:basedOn w:val="a"/>
    <w:link w:val="a8"/>
    <w:uiPriority w:val="99"/>
    <w:unhideWhenUsed/>
    <w:rsid w:val="00D9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4A1"/>
  </w:style>
  <w:style w:type="paragraph" w:customStyle="1" w:styleId="ConsPlusNormal">
    <w:name w:val="ConsPlusNormal"/>
    <w:rsid w:val="00D97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rsid w:val="00D974A1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974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97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974A1"/>
    <w:rPr>
      <w:color w:val="0000FF"/>
      <w:u w:val="single"/>
    </w:rPr>
  </w:style>
  <w:style w:type="paragraph" w:customStyle="1" w:styleId="ConsPlusNonformat">
    <w:name w:val="ConsPlusNonformat"/>
    <w:rsid w:val="00D97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4A1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D97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RZR&amp;n=355880&amp;date=13.04.2021" TargetMode="External"/><Relationship Id="rId18" Type="http://schemas.openxmlformats.org/officeDocument/2006/relationships/hyperlink" Target="http://www.eniseys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iseysk.com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login.consultant.ru/link/?req=doc&amp;base=RZR&amp;n=355880&amp;date=13.04.2021&amp;dst=290&amp;fld=134" TargetMode="External"/><Relationship Id="rId17" Type="http://schemas.openxmlformats.org/officeDocument/2006/relationships/hyperlink" Target="mailto:eniseisk.muzukshkol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msh.krn.muzkult.ru" TargetMode="External"/><Relationship Id="rId20" Type="http://schemas.openxmlformats.org/officeDocument/2006/relationships/hyperlink" Target="mailto:horeografiya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55880&amp;date=13.04.2021&amp;dst=290&amp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niseysk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165355&amp;date=13.04.2021&amp;dst=100012&amp;fld=134" TargetMode="External"/><Relationship Id="rId19" Type="http://schemas.openxmlformats.org/officeDocument/2006/relationships/hyperlink" Target="https://dhsh-eniseysk.krn.muz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/" TargetMode="External"/><Relationship Id="rId14" Type="http://schemas.openxmlformats.org/officeDocument/2006/relationships/hyperlink" Target="https://login.consultant.ru/link/?req=doc&amp;base=RLAW123&amp;n=252621&amp;date=13.04.2021&amp;dst=100083&amp;fld=134" TargetMode="External"/><Relationship Id="rId22" Type="http://schemas.openxmlformats.org/officeDocument/2006/relationships/hyperlink" Target="mailto:endx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7972</Words>
  <Characters>45446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5</cp:revision>
  <cp:lastPrinted>2021-04-23T02:33:00Z</cp:lastPrinted>
  <dcterms:created xsi:type="dcterms:W3CDTF">2021-04-23T04:15:00Z</dcterms:created>
  <dcterms:modified xsi:type="dcterms:W3CDTF">2021-04-23T05:11:00Z</dcterms:modified>
</cp:coreProperties>
</file>